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6587CD" w14:textId="77777777" w:rsidR="00635ECA" w:rsidRDefault="00635ECA" w:rsidP="00635ECA">
      <w:pPr>
        <w:widowControl w:val="0"/>
        <w:spacing w:after="0" w:line="240" w:lineRule="auto"/>
        <w:jc w:val="center"/>
        <w:rPr>
          <w:rFonts w:cs="Times New Roman"/>
          <w:b/>
          <w:bCs/>
          <w:szCs w:val="28"/>
        </w:rPr>
      </w:pPr>
      <w:r w:rsidRPr="00B62CF2">
        <w:rPr>
          <w:rFonts w:cs="Times New Roman"/>
          <w:b/>
          <w:bCs/>
          <w:szCs w:val="28"/>
        </w:rPr>
        <w:t>BÀI DỰ THI GIẢI BÚA LIỀM VÀNG NĂM 2026</w:t>
      </w:r>
    </w:p>
    <w:p w14:paraId="6F1787E1" w14:textId="77777777" w:rsidR="00635ECA" w:rsidRPr="00B62CF2" w:rsidRDefault="00635ECA" w:rsidP="00635ECA">
      <w:pPr>
        <w:widowControl w:val="0"/>
        <w:spacing w:after="0" w:line="240" w:lineRule="auto"/>
        <w:jc w:val="center"/>
        <w:rPr>
          <w:rFonts w:cs="Times New Roman"/>
          <w:b/>
          <w:bCs/>
          <w:szCs w:val="28"/>
        </w:rPr>
      </w:pPr>
    </w:p>
    <w:p w14:paraId="462CF0C1" w14:textId="77777777" w:rsidR="00BB582F" w:rsidRPr="00852F02" w:rsidRDefault="00635ECA" w:rsidP="00BB582F">
      <w:pPr>
        <w:widowControl w:val="0"/>
        <w:spacing w:after="0" w:line="240" w:lineRule="auto"/>
        <w:rPr>
          <w:rFonts w:cs="Times New Roman"/>
          <w:b/>
          <w:bCs/>
          <w:szCs w:val="28"/>
          <w:lang w:val="vi-VN"/>
        </w:rPr>
      </w:pPr>
      <w:r w:rsidRPr="00B62CF2">
        <w:rPr>
          <w:rFonts w:cs="Times New Roman"/>
          <w:szCs w:val="28"/>
        </w:rPr>
        <w:t xml:space="preserve">Người dự thi: </w:t>
      </w:r>
      <w:r w:rsidR="00BB582F" w:rsidRPr="00852F02">
        <w:rPr>
          <w:b/>
          <w:bCs/>
          <w:lang w:val="vi-VN"/>
        </w:rPr>
        <w:t>PHẠM VIỆT NAM</w:t>
      </w:r>
    </w:p>
    <w:p w14:paraId="451CF4C1" w14:textId="77777777" w:rsidR="00BB582F" w:rsidRPr="00274A2C" w:rsidRDefault="00BB582F" w:rsidP="00BB582F">
      <w:pPr>
        <w:widowControl w:val="0"/>
        <w:spacing w:after="0" w:line="240" w:lineRule="auto"/>
        <w:jc w:val="both"/>
        <w:rPr>
          <w:rFonts w:cs="Times New Roman"/>
          <w:szCs w:val="28"/>
          <w:lang w:val="vi-VN"/>
        </w:rPr>
      </w:pPr>
      <w:r w:rsidRPr="00852F02">
        <w:rPr>
          <w:rFonts w:cs="Times New Roman"/>
          <w:szCs w:val="28"/>
          <w:lang w:val="vi-VN"/>
        </w:rPr>
        <w:t xml:space="preserve">Đơn vị: Chi bộ </w:t>
      </w:r>
      <w:r w:rsidRPr="00852F02">
        <w:rPr>
          <w:lang w:val="vi-VN"/>
        </w:rPr>
        <w:t>Phân xưởng Vận hành</w:t>
      </w:r>
      <w:r w:rsidRPr="00852F02">
        <w:rPr>
          <w:rFonts w:cs="Times New Roman"/>
          <w:szCs w:val="28"/>
          <w:lang w:val="vi-VN"/>
        </w:rPr>
        <w:t>, Đảng bộ Công ty Nhiệt điện Na Dương - TKV, Đảng bộ Tổng công ty Điện lực - TKV</w:t>
      </w:r>
    </w:p>
    <w:p w14:paraId="5ABD0A64" w14:textId="77777777" w:rsidR="00274A2C" w:rsidRPr="00274A2C" w:rsidRDefault="00274A2C" w:rsidP="00BB582F">
      <w:pPr>
        <w:widowControl w:val="0"/>
        <w:spacing w:after="0" w:line="240" w:lineRule="auto"/>
        <w:jc w:val="both"/>
        <w:rPr>
          <w:rFonts w:cs="Times New Roman"/>
          <w:szCs w:val="28"/>
          <w:lang w:val="vi-VN"/>
        </w:rPr>
      </w:pPr>
    </w:p>
    <w:p w14:paraId="1F06CFFA" w14:textId="77777777" w:rsidR="001167AB" w:rsidRPr="00852F02" w:rsidRDefault="001167AB" w:rsidP="00274A2C">
      <w:pPr>
        <w:widowControl w:val="0"/>
        <w:spacing w:after="0" w:line="240" w:lineRule="auto"/>
        <w:jc w:val="center"/>
        <w:rPr>
          <w:b/>
          <w:bCs/>
          <w:lang w:val="vi-VN"/>
        </w:rPr>
      </w:pPr>
      <w:r w:rsidRPr="00852F02">
        <w:rPr>
          <w:b/>
          <w:bCs/>
          <w:lang w:val="vi-VN"/>
        </w:rPr>
        <w:t>CÂU CHUYỆN XÂY DỰNG ĐẢNG</w:t>
      </w:r>
    </w:p>
    <w:p w14:paraId="63657379" w14:textId="77777777" w:rsidR="001167AB" w:rsidRPr="00274A2C" w:rsidRDefault="001167AB" w:rsidP="00274A2C">
      <w:pPr>
        <w:widowControl w:val="0"/>
        <w:spacing w:after="0" w:line="240" w:lineRule="auto"/>
        <w:jc w:val="center"/>
        <w:rPr>
          <w:b/>
          <w:lang w:val="vi-VN"/>
        </w:rPr>
      </w:pPr>
      <w:r w:rsidRPr="00852F02">
        <w:rPr>
          <w:b/>
          <w:bCs/>
          <w:lang w:val="vi-VN"/>
        </w:rPr>
        <w:t>BẮT ĐẦU TỪ CHÍNH NƠI MÌNH ĐANG ĐỨNG</w:t>
      </w:r>
    </w:p>
    <w:p w14:paraId="460BD800" w14:textId="77777777" w:rsidR="001167AB" w:rsidRPr="00852F02" w:rsidRDefault="001167AB" w:rsidP="001167AB">
      <w:pPr>
        <w:widowControl w:val="0"/>
        <w:spacing w:before="120" w:after="0" w:line="360" w:lineRule="exact"/>
        <w:ind w:firstLine="450"/>
        <w:rPr>
          <w:b/>
          <w:lang w:val="vi-VN"/>
        </w:rPr>
      </w:pPr>
    </w:p>
    <w:p w14:paraId="4F6A592E" w14:textId="77777777" w:rsidR="001167AB" w:rsidRPr="00852F02" w:rsidRDefault="001167AB" w:rsidP="00274A2C">
      <w:pPr>
        <w:widowControl w:val="0"/>
        <w:spacing w:before="120" w:after="0" w:line="360" w:lineRule="exact"/>
        <w:ind w:firstLine="630"/>
        <w:rPr>
          <w:b/>
          <w:lang w:val="vi-VN"/>
        </w:rPr>
      </w:pPr>
      <w:r w:rsidRPr="00852F02">
        <w:rPr>
          <w:b/>
          <w:lang w:val="vi-VN"/>
        </w:rPr>
        <w:t>Ở nơi dòng điện không được phép ngừng</w:t>
      </w:r>
    </w:p>
    <w:p w14:paraId="3DEC2A1B" w14:textId="77777777" w:rsidR="001167AB" w:rsidRPr="00852F02" w:rsidRDefault="001167AB" w:rsidP="00274A2C">
      <w:pPr>
        <w:widowControl w:val="0"/>
        <w:spacing w:before="120" w:after="0" w:line="360" w:lineRule="exact"/>
        <w:ind w:firstLine="630"/>
        <w:jc w:val="both"/>
        <w:rPr>
          <w:lang w:val="vi-VN"/>
        </w:rPr>
      </w:pPr>
      <w:r w:rsidRPr="00852F02">
        <w:rPr>
          <w:lang w:val="vi-VN"/>
        </w:rPr>
        <w:t>Có những thời điểm, nhà máy nhiệt điện gần như không có khái niệm về ngày nghỉ. Khi nhiều gia đình đã đóng cửa, phố phường dần chìm vào giấc ngủ thì trong phòng điều khiển trung tâm, những ánh đèn vẫn sáng. Trên màn hình là hàng loạt thông số đang thay đổi từng giây. Tiếng quạt, tiếng bơm, tiếng hơi nước, tiếng máy móc vận hành hòa vào nhau thành âm thanh quen thuộc của một nhà máy đang mang trên mình một nhiệm vụ rất đỗi bình thường nhưng cũng vô cùng quan trọng: sản xuất điện an toàn, liên tục và hiệu quả. Một ca trực có thể bắt đầu bằng những công việc rất quen thuộc: kiểm tra thông số thiết bị, giao nhận ca, rà soát tình trạng vận hành, theo dõi các hệ thống phụ trợ, thực hiện phiếu công tác, kiểm tra thiết bị ngoài hiện trường. Nhưng phía sau những thao tác tưởng như lặp đi lặp lại ấy là trách nhiệm của từng người đối với cả hệ thống.</w:t>
      </w:r>
    </w:p>
    <w:p w14:paraId="281812F8" w14:textId="77777777" w:rsidR="001167AB" w:rsidRPr="00852F02" w:rsidRDefault="001167AB" w:rsidP="00274A2C">
      <w:pPr>
        <w:widowControl w:val="0"/>
        <w:spacing w:before="120" w:after="0" w:line="360" w:lineRule="exact"/>
        <w:ind w:firstLine="630"/>
        <w:jc w:val="both"/>
        <w:rPr>
          <w:lang w:val="vi-VN"/>
        </w:rPr>
      </w:pPr>
      <w:r w:rsidRPr="00852F02">
        <w:rPr>
          <w:lang w:val="vi-VN"/>
        </w:rPr>
        <w:t>Ở nhà máy điện, một thao tác sai có thể dẫn tới hậu quả lớn. Một thông số bất thường nếu không được phát hiện kịp thời có thể ảnh hưởng đến thiết bị. Một quy trình bị bỏ qua có thể biến một công việc bình thường thành nguy cơ mất an toàn. Một người chỉ huy thiếu quyết đoán, một người thực hiện thiếu trách nhiệm hay một tập thể ngại nói thẳng, ngại nhận khuyết điểm đều có thể để lại những hậu quả mà không ai mong muốn. Vì vậy, với người công nhân nhà máy điện, xây dựng Đảng không phải là câu chuyện chỉ diễn ra trong phòng họp, trong những buổi sinh hoạt chi bộ hay trên những trang văn bản.</w:t>
      </w:r>
    </w:p>
    <w:p w14:paraId="3E9C80AC" w14:textId="77777777" w:rsidR="001167AB" w:rsidRPr="00852F02" w:rsidRDefault="001167AB" w:rsidP="00274A2C">
      <w:pPr>
        <w:widowControl w:val="0"/>
        <w:spacing w:before="120" w:after="0" w:line="360" w:lineRule="exact"/>
        <w:ind w:firstLine="630"/>
        <w:jc w:val="both"/>
        <w:rPr>
          <w:lang w:val="vi-VN"/>
        </w:rPr>
      </w:pPr>
      <w:r w:rsidRPr="00852F02">
        <w:rPr>
          <w:lang w:val="vi-VN"/>
        </w:rPr>
        <w:t>Xây dựng Đảng còn hiện hữu trong từng ca trực, từng lần kiểm tra thiết bị, từng sáng kiến được đưa ra từ hiện trường, từng lần người đảng viên nhận phần việc khó, từng lần người lao động dám nói điều chưa đúng và từng quyết định đặt lợi ích chung lên trên lợi ích cá nhân.</w:t>
      </w:r>
    </w:p>
    <w:p w14:paraId="15011264" w14:textId="77777777" w:rsidR="001167AB" w:rsidRPr="00852F02" w:rsidRDefault="001167AB" w:rsidP="00274A2C">
      <w:pPr>
        <w:widowControl w:val="0"/>
        <w:spacing w:before="120" w:after="0" w:line="360" w:lineRule="exact"/>
        <w:ind w:firstLine="630"/>
        <w:jc w:val="both"/>
        <w:rPr>
          <w:lang w:val="vi-VN"/>
        </w:rPr>
      </w:pPr>
      <w:r w:rsidRPr="00852F02">
        <w:rPr>
          <w:lang w:val="vi-VN"/>
        </w:rPr>
        <w:t>Tôi nghĩ về điều đó trong rất nhiều ca trực của mình. Và tôi nhận ra rằng, nếu muốn nói về xây dựng Đảng một cách gần gũi nhất, có lẽ hãy bắt đầu từ nơi người công nhân đang đứng.</w:t>
      </w:r>
    </w:p>
    <w:p w14:paraId="652B39E0" w14:textId="77777777" w:rsidR="001167AB" w:rsidRPr="00852F02" w:rsidRDefault="001167AB" w:rsidP="00274A2C">
      <w:pPr>
        <w:widowControl w:val="0"/>
        <w:spacing w:before="120" w:after="0" w:line="360" w:lineRule="exact"/>
        <w:ind w:firstLine="630"/>
        <w:jc w:val="both"/>
        <w:rPr>
          <w:b/>
          <w:lang w:val="vi-VN"/>
        </w:rPr>
      </w:pPr>
      <w:r w:rsidRPr="00852F02">
        <w:rPr>
          <w:b/>
          <w:lang w:val="vi-VN"/>
        </w:rPr>
        <w:t>1. Xây dựng Đảng bắt đầu từ những việc tưởng như rất nhỏ</w:t>
      </w:r>
    </w:p>
    <w:p w14:paraId="46584561" w14:textId="77777777" w:rsidR="001167AB" w:rsidRPr="00852F02" w:rsidRDefault="001167AB" w:rsidP="00274A2C">
      <w:pPr>
        <w:widowControl w:val="0"/>
        <w:spacing w:before="120" w:after="0" w:line="360" w:lineRule="exact"/>
        <w:ind w:firstLine="630"/>
        <w:jc w:val="both"/>
        <w:rPr>
          <w:lang w:val="vi-VN"/>
        </w:rPr>
      </w:pPr>
      <w:r w:rsidRPr="00852F02">
        <w:rPr>
          <w:lang w:val="vi-VN"/>
        </w:rPr>
        <w:t>Trong suy nghĩ của nhiều người, công tác xây dựng Đảng thường gắn với những vấn đề lớn: công tác cán bộ, tổ chức bộ máy, giáo dục chính trị tư tưởng, kiểm tra, giám sát, phòng chống tham nhũng, lãng phí, tiêu cực…</w:t>
      </w:r>
    </w:p>
    <w:p w14:paraId="436A6F82" w14:textId="77777777" w:rsidR="001167AB" w:rsidRPr="00852F02" w:rsidRDefault="001167AB" w:rsidP="00274A2C">
      <w:pPr>
        <w:widowControl w:val="0"/>
        <w:spacing w:before="120" w:after="0" w:line="360" w:lineRule="exact"/>
        <w:ind w:firstLine="630"/>
        <w:jc w:val="both"/>
        <w:rPr>
          <w:lang w:val="vi-VN"/>
        </w:rPr>
      </w:pPr>
      <w:r w:rsidRPr="00852F02">
        <w:rPr>
          <w:lang w:val="vi-VN"/>
        </w:rPr>
        <w:t xml:space="preserve">Nhưng đối với người công nhân, những vấn đề lớn ấy lại được cảm nhận thông </w:t>
      </w:r>
      <w:r w:rsidRPr="00852F02">
        <w:rPr>
          <w:lang w:val="vi-VN"/>
        </w:rPr>
        <w:lastRenderedPageBreak/>
        <w:t>qua những việc rất cụ thể. Đó là việc người quản lý có thực sự công bằng trong phân công công việc hay không. Đó là việc người chỉ huy có dám nhận trách nhiệm khi có vấn đề xảy ra hay không. Đó là việc một đảng viên có thực sự làm gương cho đồng nghiệp hay chỉ dừng lại ở những lời nói trong cuộc họp. Đó là việc một người lao động khi phát hiện thiết bị có dấu hiệu bất thường có dám báo cáo ngay hay tìm cách bỏ qua vì sợ ảnh hưởng đến thành tích. Đó là việc một sáng kiến của người thợ có được lắng nghe hay không.</w:t>
      </w:r>
    </w:p>
    <w:p w14:paraId="65449CD3" w14:textId="77777777" w:rsidR="001167AB" w:rsidRPr="00852F02" w:rsidRDefault="001167AB" w:rsidP="00274A2C">
      <w:pPr>
        <w:widowControl w:val="0"/>
        <w:spacing w:before="120" w:after="0" w:line="360" w:lineRule="exact"/>
        <w:ind w:firstLine="630"/>
        <w:jc w:val="both"/>
        <w:rPr>
          <w:lang w:val="vi-VN"/>
        </w:rPr>
      </w:pPr>
      <w:r w:rsidRPr="00852F02">
        <w:rPr>
          <w:lang w:val="vi-VN"/>
        </w:rPr>
        <w:t>Những điều đó tưởng nhỏ, nhưng lại phản ánh rất rõ chất lượng của tổ chức và con người.</w:t>
      </w:r>
    </w:p>
    <w:p w14:paraId="14413940" w14:textId="77777777" w:rsidR="001167AB" w:rsidRPr="00852F02" w:rsidRDefault="001167AB" w:rsidP="00274A2C">
      <w:pPr>
        <w:widowControl w:val="0"/>
        <w:spacing w:before="120" w:after="0" w:line="360" w:lineRule="exact"/>
        <w:ind w:firstLine="630"/>
        <w:jc w:val="both"/>
        <w:rPr>
          <w:lang w:val="vi-VN"/>
        </w:rPr>
      </w:pPr>
      <w:r w:rsidRPr="00852F02">
        <w:rPr>
          <w:lang w:val="vi-VN"/>
        </w:rPr>
        <w:t>Trong môi trường sản xuất điện, kỷ luật lao động không đơn thuần là yêu cầu kỹ thuật. Nó còn là biểu hiện của ý thức tổ chức. Khi một người công nhân thực hiện đúng quy trình, không tự ý bỏ qua bước kiểm tra; khi một ca trưởng kiên quyết dừng công việc chưa bảo đảm điều kiện an toàn; khi người thực hiện báo cáo trung thực một khiếm khuyết dù biết rằng việc đó có thể làm phát sinh thêm công việc, thì phía sau hành động ấy chính là tinh thần trách nhiệm. Và trách nhiệm là một trong những nền tảng quan trọng để xây dựng một tổ chức vững mạnh.</w:t>
      </w:r>
    </w:p>
    <w:p w14:paraId="253E03A0" w14:textId="77777777" w:rsidR="001167AB" w:rsidRPr="00852F02" w:rsidRDefault="001167AB" w:rsidP="00274A2C">
      <w:pPr>
        <w:widowControl w:val="0"/>
        <w:spacing w:before="120" w:after="0" w:line="360" w:lineRule="exact"/>
        <w:ind w:firstLine="630"/>
        <w:jc w:val="both"/>
        <w:rPr>
          <w:lang w:val="vi-VN"/>
        </w:rPr>
      </w:pPr>
      <w:r w:rsidRPr="00852F02">
        <w:rPr>
          <w:lang w:val="vi-VN"/>
        </w:rPr>
        <w:t>Tôi từng nhiều lần chứng kiến một điều rất giản dị: trong nhà máy, người lao động thường không đánh giá một người lãnh đạo qua những bài phát biểu dài. Họ nhìn vào cách người ấy xử lý một sự cố. Họ nhìn vào cách người ấy đối xử với người thợ. Họ nhìn vào việc người ấy có xuống hiện trường khi công việc khó khăn hay không. Họ nhìn vào việc khi có thành tích thì ai được ghi nhận, khi có thiếu sót thì ai đứng ra nhận trách nhiệm. Những điều đó tạo nên niềm tin. Mà niềm tin, suy cho cùng, không thể được xây dựng chỉ bằng khẩu hiệu.</w:t>
      </w:r>
    </w:p>
    <w:p w14:paraId="571DCD84" w14:textId="77777777" w:rsidR="001167AB" w:rsidRPr="00852F02" w:rsidRDefault="001167AB" w:rsidP="00274A2C">
      <w:pPr>
        <w:widowControl w:val="0"/>
        <w:spacing w:before="120" w:after="0" w:line="360" w:lineRule="exact"/>
        <w:ind w:firstLine="630"/>
        <w:jc w:val="both"/>
        <w:rPr>
          <w:lang w:val="vi-VN"/>
        </w:rPr>
      </w:pPr>
      <w:r w:rsidRPr="00852F02">
        <w:rPr>
          <w:lang w:val="vi-VN"/>
        </w:rPr>
        <w:t>Niềm tin phải được tích lũy từ những hành động cụ thể mỗi ngày.</w:t>
      </w:r>
    </w:p>
    <w:p w14:paraId="2D622A3B" w14:textId="77777777" w:rsidR="001167AB" w:rsidRPr="00852F02" w:rsidRDefault="001167AB" w:rsidP="00274A2C">
      <w:pPr>
        <w:widowControl w:val="0"/>
        <w:spacing w:before="120" w:after="0" w:line="360" w:lineRule="exact"/>
        <w:ind w:firstLine="630"/>
        <w:jc w:val="both"/>
        <w:rPr>
          <w:lang w:val="vi-VN"/>
        </w:rPr>
      </w:pPr>
      <w:r w:rsidRPr="00852F02">
        <w:rPr>
          <w:b/>
          <w:lang w:val="vi-VN"/>
        </w:rPr>
        <w:t>2. Khi nghị quyết đi vào từng ca trực</w:t>
      </w:r>
    </w:p>
    <w:p w14:paraId="29FAD4C7" w14:textId="77777777" w:rsidR="001167AB" w:rsidRPr="00852F02" w:rsidRDefault="001167AB" w:rsidP="00274A2C">
      <w:pPr>
        <w:widowControl w:val="0"/>
        <w:spacing w:before="120" w:after="0" w:line="360" w:lineRule="exact"/>
        <w:ind w:firstLine="630"/>
        <w:jc w:val="both"/>
        <w:rPr>
          <w:b/>
          <w:lang w:val="vi-VN"/>
        </w:rPr>
      </w:pPr>
      <w:r w:rsidRPr="00852F02">
        <w:rPr>
          <w:lang w:val="vi-VN"/>
        </w:rPr>
        <w:t>Nghị quyết Đại hội XIV của Đảng chỉ thực sự có sức sống khi được chuyển hóa thành hành động trong thực tiễn.</w:t>
      </w:r>
    </w:p>
    <w:p w14:paraId="16C1AABD" w14:textId="77777777" w:rsidR="001167AB" w:rsidRPr="00852F02" w:rsidRDefault="001167AB" w:rsidP="00274A2C">
      <w:pPr>
        <w:widowControl w:val="0"/>
        <w:spacing w:before="120" w:after="0" w:line="360" w:lineRule="exact"/>
        <w:ind w:firstLine="630"/>
        <w:jc w:val="both"/>
        <w:rPr>
          <w:lang w:val="vi-VN"/>
        </w:rPr>
      </w:pPr>
      <w:r w:rsidRPr="00852F02">
        <w:rPr>
          <w:lang w:val="vi-VN"/>
        </w:rPr>
        <w:t xml:space="preserve">Đối với một nhà máy nhiệt điện, điều đó có nghĩa là những định hướng lớn về phát triển đất nước phải được cụ thể hóa bằng nhiệm vụ sản xuất, bằng nâng cao năng suất lao động, bảo đảm an toàn, tiết kiệm nhiên liệu, giảm tổn thất, nâng cao độ tin cậy thiết bị và từng bước làm chủ khoa học - công nghệ. </w:t>
      </w:r>
    </w:p>
    <w:p w14:paraId="1EBFE356" w14:textId="77777777" w:rsidR="001167AB" w:rsidRPr="00852F02" w:rsidRDefault="001167AB" w:rsidP="00274A2C">
      <w:pPr>
        <w:widowControl w:val="0"/>
        <w:spacing w:before="120" w:after="0" w:line="360" w:lineRule="exact"/>
        <w:ind w:firstLine="630"/>
        <w:jc w:val="both"/>
        <w:rPr>
          <w:lang w:val="vi-VN"/>
        </w:rPr>
      </w:pPr>
      <w:r w:rsidRPr="00852F02">
        <w:rPr>
          <w:lang w:val="vi-VN"/>
        </w:rPr>
        <w:t>Đối với người công nhân, Nghị quyết Đại hội XIV của Đảng không nằm ở đâu xa. Nghị quyết có thể bắt đầu từ việc làm chủ một thiết bị mới. Từ việc học thêm một phần mềm. Từ việc sử dụng dữ liệu vận hành để phát hiện sớm bất thường. Từ việc tìm cách giảm tiêu hao năng lượng. Từ việc đề xuất một phương án bảo dưỡng hợp lý hơn. Từ việc rút ngắn thời gian xử lý công việc nhưng vẫn bảo đảm an toàn.</w:t>
      </w:r>
    </w:p>
    <w:p w14:paraId="42812971" w14:textId="77777777" w:rsidR="001167AB" w:rsidRPr="00852F02" w:rsidRDefault="001167AB" w:rsidP="00274A2C">
      <w:pPr>
        <w:widowControl w:val="0"/>
        <w:spacing w:before="120" w:after="0" w:line="360" w:lineRule="exact"/>
        <w:ind w:firstLine="630"/>
        <w:jc w:val="both"/>
        <w:rPr>
          <w:lang w:val="vi-VN"/>
        </w:rPr>
      </w:pPr>
      <w:r w:rsidRPr="00852F02">
        <w:rPr>
          <w:lang w:val="vi-VN"/>
        </w:rPr>
        <w:t>Và quan trọng hơn, từ việc mỗi người hiểu rằng năng suất, chất lượng và hiệu quả công việc của mình là một phần trong sức mạnh chung của doanh nghiệp và của nền kinh tế.</w:t>
      </w:r>
    </w:p>
    <w:p w14:paraId="520BE59F" w14:textId="31C6672F" w:rsidR="001167AB" w:rsidRPr="00852F02" w:rsidRDefault="001167AB" w:rsidP="00274A2C">
      <w:pPr>
        <w:widowControl w:val="0"/>
        <w:spacing w:before="120" w:after="0" w:line="360" w:lineRule="exact"/>
        <w:ind w:firstLine="630"/>
        <w:jc w:val="both"/>
        <w:rPr>
          <w:lang w:val="vi-VN"/>
        </w:rPr>
      </w:pPr>
      <w:r w:rsidRPr="00852F02">
        <w:rPr>
          <w:lang w:val="vi-VN"/>
        </w:rPr>
        <w:lastRenderedPageBreak/>
        <w:t>Một người thợ có thể không trực tiếp viết nghị quyết.</w:t>
      </w:r>
      <w:r w:rsidR="00133994" w:rsidRPr="00133994">
        <w:rPr>
          <w:lang w:val="vi-VN"/>
        </w:rPr>
        <w:t xml:space="preserve"> </w:t>
      </w:r>
      <w:r w:rsidRPr="00852F02">
        <w:rPr>
          <w:lang w:val="vi-VN"/>
        </w:rPr>
        <w:t>Nhưng người thợ có thể biến nghị quyết thành hành động.</w:t>
      </w:r>
      <w:r w:rsidR="00133994" w:rsidRPr="00133994">
        <w:rPr>
          <w:lang w:val="vi-VN"/>
        </w:rPr>
        <w:t xml:space="preserve"> </w:t>
      </w:r>
      <w:r w:rsidRPr="00852F02">
        <w:rPr>
          <w:lang w:val="vi-VN"/>
        </w:rPr>
        <w:t>Đó là khi những chủ trương về khoa học - công nghệ trở thành việc học và sử dụng thành thạo thiết bị hiện đại.</w:t>
      </w:r>
      <w:r w:rsidR="00133994" w:rsidRPr="00133994">
        <w:rPr>
          <w:lang w:val="vi-VN"/>
        </w:rPr>
        <w:t xml:space="preserve"> </w:t>
      </w:r>
      <w:r w:rsidRPr="00852F02">
        <w:rPr>
          <w:lang w:val="vi-VN"/>
        </w:rPr>
        <w:t>Đó là khi chủ trương về chuyển đổi số trở thành việc thay đổi phương pháp làm việc, giảm dần phụ thuộc vào giấy tờ thủ công, khai thác dữ liệu để hỗ trợ quyết định.</w:t>
      </w:r>
      <w:r w:rsidR="00133994" w:rsidRPr="00133994">
        <w:rPr>
          <w:lang w:val="vi-VN"/>
        </w:rPr>
        <w:t xml:space="preserve"> </w:t>
      </w:r>
      <w:r w:rsidRPr="00852F02">
        <w:rPr>
          <w:lang w:val="vi-VN"/>
        </w:rPr>
        <w:t>Đó là khi tinh thần đổi mới sáng tạo trở thành hàng trăm ý tưởng xuất phát từ những người trực tiếp vận hành thiết bị.</w:t>
      </w:r>
    </w:p>
    <w:p w14:paraId="2D74E891" w14:textId="77777777" w:rsidR="001167AB" w:rsidRPr="00852F02" w:rsidRDefault="001167AB" w:rsidP="00274A2C">
      <w:pPr>
        <w:widowControl w:val="0"/>
        <w:spacing w:before="120" w:after="0" w:line="360" w:lineRule="exact"/>
        <w:ind w:firstLine="630"/>
        <w:jc w:val="both"/>
        <w:rPr>
          <w:lang w:val="vi-VN"/>
        </w:rPr>
      </w:pPr>
      <w:r w:rsidRPr="00852F02">
        <w:rPr>
          <w:lang w:val="vi-VN"/>
        </w:rPr>
        <w:t>Và đó cũng là lúc khoảng cách giữa nghị quyết và cuộc sống được thu hẹp.</w:t>
      </w:r>
    </w:p>
    <w:p w14:paraId="790ADA6A" w14:textId="77777777" w:rsidR="001167AB" w:rsidRPr="00852F02" w:rsidRDefault="001167AB" w:rsidP="00274A2C">
      <w:pPr>
        <w:widowControl w:val="0"/>
        <w:spacing w:before="120" w:after="0" w:line="360" w:lineRule="exact"/>
        <w:ind w:firstLine="630"/>
        <w:jc w:val="both"/>
        <w:rPr>
          <w:b/>
          <w:lang w:val="vi-VN"/>
        </w:rPr>
      </w:pPr>
      <w:r w:rsidRPr="00852F02">
        <w:rPr>
          <w:b/>
          <w:lang w:val="vi-VN"/>
        </w:rPr>
        <w:t>3. Người đảng viên trong nhà máy phải là người đi đầu</w:t>
      </w:r>
    </w:p>
    <w:p w14:paraId="306A093F" w14:textId="77777777" w:rsidR="001167AB" w:rsidRPr="00852F02" w:rsidRDefault="001167AB" w:rsidP="00274A2C">
      <w:pPr>
        <w:widowControl w:val="0"/>
        <w:spacing w:before="120" w:after="0" w:line="360" w:lineRule="exact"/>
        <w:ind w:firstLine="630"/>
        <w:jc w:val="both"/>
        <w:rPr>
          <w:lang w:val="vi-VN"/>
        </w:rPr>
      </w:pPr>
      <w:r w:rsidRPr="00852F02">
        <w:rPr>
          <w:lang w:val="vi-VN"/>
        </w:rPr>
        <w:t>Trong môi trường sản xuất, một tổ chức Đảng mạnh trước hết phải có những đảng viên thực sự gương mẫu.</w:t>
      </w:r>
    </w:p>
    <w:p w14:paraId="4423A43E" w14:textId="29E9D8AA" w:rsidR="001167AB" w:rsidRPr="00852F02" w:rsidRDefault="001167AB" w:rsidP="00274A2C">
      <w:pPr>
        <w:widowControl w:val="0"/>
        <w:spacing w:before="120" w:after="0" w:line="360" w:lineRule="exact"/>
        <w:ind w:firstLine="630"/>
        <w:jc w:val="both"/>
        <w:rPr>
          <w:lang w:val="vi-VN"/>
        </w:rPr>
      </w:pPr>
      <w:r w:rsidRPr="00852F02">
        <w:rPr>
          <w:lang w:val="vi-VN"/>
        </w:rPr>
        <w:t>Người công nhân thường không nói nhiều về những khái niệm lớn.</w:t>
      </w:r>
      <w:r w:rsidR="00133994" w:rsidRPr="00133994">
        <w:rPr>
          <w:lang w:val="vi-VN"/>
        </w:rPr>
        <w:t xml:space="preserve"> </w:t>
      </w:r>
      <w:r w:rsidRPr="00852F02">
        <w:rPr>
          <w:lang w:val="vi-VN"/>
        </w:rPr>
        <w:t>Nhưng họ nhận biết rất rõ ai là người nói được và làm được.</w:t>
      </w:r>
    </w:p>
    <w:p w14:paraId="790E98B5" w14:textId="3130FA36" w:rsidR="001167AB" w:rsidRPr="00852F02" w:rsidRDefault="001167AB" w:rsidP="00274A2C">
      <w:pPr>
        <w:widowControl w:val="0"/>
        <w:spacing w:before="120" w:after="0" w:line="360" w:lineRule="exact"/>
        <w:ind w:firstLine="630"/>
        <w:jc w:val="both"/>
        <w:rPr>
          <w:lang w:val="vi-VN"/>
        </w:rPr>
      </w:pPr>
      <w:r w:rsidRPr="00852F02">
        <w:rPr>
          <w:lang w:val="vi-VN"/>
        </w:rPr>
        <w:t>Một đảng viên có thể không phải là người giỏi nhất trong mọi lĩnh vực. Nhưng người đảng viên phải là người có trách nhiệm.</w:t>
      </w:r>
      <w:r w:rsidR="009A0EFC" w:rsidRPr="009A0EFC">
        <w:rPr>
          <w:lang w:val="vi-VN"/>
        </w:rPr>
        <w:t xml:space="preserve"> </w:t>
      </w:r>
      <w:r w:rsidRPr="00852F02">
        <w:rPr>
          <w:lang w:val="vi-VN"/>
        </w:rPr>
        <w:t>Khi công việc khó, phải có mặt.</w:t>
      </w:r>
      <w:r w:rsidR="009A0EFC" w:rsidRPr="009A0EFC">
        <w:rPr>
          <w:lang w:val="vi-VN"/>
        </w:rPr>
        <w:t xml:space="preserve"> </w:t>
      </w:r>
      <w:r w:rsidRPr="00852F02">
        <w:rPr>
          <w:lang w:val="vi-VN"/>
        </w:rPr>
        <w:t>Khi công việc nguy hiểm, phải tuân thủ nghiêm ngặt.</w:t>
      </w:r>
      <w:r w:rsidR="009A0EFC" w:rsidRPr="009A0EFC">
        <w:rPr>
          <w:lang w:val="vi-VN"/>
        </w:rPr>
        <w:t xml:space="preserve"> </w:t>
      </w:r>
      <w:r w:rsidRPr="00852F02">
        <w:rPr>
          <w:lang w:val="vi-VN"/>
        </w:rPr>
        <w:t>Khi đồng nghiệp gặp khó khăn, phải hỗ trợ.</w:t>
      </w:r>
      <w:r w:rsidR="009A0EFC" w:rsidRPr="009A0EFC">
        <w:rPr>
          <w:lang w:val="vi-VN"/>
        </w:rPr>
        <w:t xml:space="preserve"> </w:t>
      </w:r>
      <w:r w:rsidRPr="00852F02">
        <w:rPr>
          <w:lang w:val="vi-VN"/>
        </w:rPr>
        <w:t>Khi tập thể có thiếu sót, phải thẳng thắn nhìn nhận.</w:t>
      </w:r>
      <w:r w:rsidR="009A0EFC" w:rsidRPr="009A0EFC">
        <w:rPr>
          <w:lang w:val="vi-VN"/>
        </w:rPr>
        <w:t xml:space="preserve"> </w:t>
      </w:r>
      <w:r w:rsidRPr="00852F02">
        <w:rPr>
          <w:lang w:val="vi-VN"/>
        </w:rPr>
        <w:t>Khi có thành tích, phải biết chia sẻ với tập thể.</w:t>
      </w:r>
      <w:r w:rsidR="009A0EFC" w:rsidRPr="009A0EFC">
        <w:rPr>
          <w:lang w:val="vi-VN"/>
        </w:rPr>
        <w:t xml:space="preserve"> </w:t>
      </w:r>
      <w:r w:rsidRPr="00852F02">
        <w:rPr>
          <w:lang w:val="vi-VN"/>
        </w:rPr>
        <w:t>Và khi quyền lợi cá nhân có thể mâu thuẫn với lợi ích chung, người đảng viên càng phải thể hiện bản lĩnh của mình.</w:t>
      </w:r>
    </w:p>
    <w:p w14:paraId="40054C58" w14:textId="77777777" w:rsidR="001167AB" w:rsidRPr="00852F02" w:rsidRDefault="001167AB" w:rsidP="00274A2C">
      <w:pPr>
        <w:widowControl w:val="0"/>
        <w:spacing w:before="120" w:after="0" w:line="360" w:lineRule="exact"/>
        <w:ind w:firstLine="630"/>
        <w:jc w:val="both"/>
        <w:rPr>
          <w:lang w:val="vi-VN"/>
        </w:rPr>
      </w:pPr>
      <w:r w:rsidRPr="00852F02">
        <w:rPr>
          <w:lang w:val="vi-VN"/>
        </w:rPr>
        <w:t>Trong một ca trực, đôi khi chỉ một câu nói của người đảng viên cũng có thể tạo ra sự khác biệt.</w:t>
      </w:r>
    </w:p>
    <w:p w14:paraId="2C88574F" w14:textId="1C1B55D4" w:rsidR="001167AB" w:rsidRPr="00852F02" w:rsidRDefault="001167AB" w:rsidP="00274A2C">
      <w:pPr>
        <w:widowControl w:val="0"/>
        <w:spacing w:before="120" w:after="0" w:line="360" w:lineRule="exact"/>
        <w:ind w:firstLine="630"/>
        <w:jc w:val="both"/>
        <w:rPr>
          <w:lang w:val="vi-VN"/>
        </w:rPr>
      </w:pPr>
      <w:r w:rsidRPr="00852F02">
        <w:rPr>
          <w:lang w:val="vi-VN"/>
        </w:rPr>
        <w:t>“Kiểm tra lại một lần nữa.”</w:t>
      </w:r>
      <w:r w:rsidR="00BA08E5" w:rsidRPr="00BA08E5">
        <w:rPr>
          <w:lang w:val="vi-VN"/>
        </w:rPr>
        <w:t xml:space="preserve">; </w:t>
      </w:r>
      <w:r w:rsidRPr="00852F02">
        <w:rPr>
          <w:lang w:val="vi-VN"/>
        </w:rPr>
        <w:t>“Chưa đủ điều kiện thì chưa làm.”</w:t>
      </w:r>
      <w:r w:rsidR="00BA08E5" w:rsidRPr="00BA08E5">
        <w:rPr>
          <w:lang w:val="vi-VN"/>
        </w:rPr>
        <w:t>;</w:t>
      </w:r>
      <w:r w:rsidRPr="00852F02">
        <w:rPr>
          <w:lang w:val="vi-VN"/>
        </w:rPr>
        <w:t>“Có bất thường phải báo cáo.”</w:t>
      </w:r>
      <w:r w:rsidR="00BA08E5" w:rsidRPr="00BA08E5">
        <w:rPr>
          <w:lang w:val="vi-VN"/>
        </w:rPr>
        <w:t xml:space="preserve"> </w:t>
      </w:r>
      <w:r w:rsidRPr="00852F02">
        <w:rPr>
          <w:lang w:val="vi-VN"/>
        </w:rPr>
        <w:t>“Không được bỏ qua bước này.”</w:t>
      </w:r>
      <w:r w:rsidR="00BA08E5" w:rsidRPr="00662645">
        <w:rPr>
          <w:lang w:val="vi-VN"/>
        </w:rPr>
        <w:t>…</w:t>
      </w:r>
      <w:r w:rsidRPr="00852F02">
        <w:rPr>
          <w:lang w:val="vi-VN"/>
        </w:rPr>
        <w:t>Những câu nói ấy không hề lớn lao.</w:t>
      </w:r>
      <w:r w:rsidR="009A0EFC" w:rsidRPr="009A0EFC">
        <w:rPr>
          <w:lang w:val="vi-VN"/>
        </w:rPr>
        <w:t xml:space="preserve"> </w:t>
      </w:r>
      <w:r w:rsidRPr="00852F02">
        <w:rPr>
          <w:lang w:val="vi-VN"/>
        </w:rPr>
        <w:t>Nhưng chính sự kiên quyết trong những việc nhỏ tạo nên văn hóa của một tập thể.</w:t>
      </w:r>
    </w:p>
    <w:p w14:paraId="20D214BC" w14:textId="05484689" w:rsidR="001167AB" w:rsidRPr="00852F02" w:rsidRDefault="001167AB" w:rsidP="00274A2C">
      <w:pPr>
        <w:widowControl w:val="0"/>
        <w:spacing w:before="120" w:after="0" w:line="360" w:lineRule="exact"/>
        <w:ind w:firstLine="630"/>
        <w:jc w:val="both"/>
        <w:rPr>
          <w:lang w:val="vi-VN"/>
        </w:rPr>
      </w:pPr>
      <w:r w:rsidRPr="00852F02">
        <w:rPr>
          <w:lang w:val="vi-VN"/>
        </w:rPr>
        <w:t>Nếu người đứng đầu dễ dãi với sai phạm, cấp dưới sẽ dần coi nhẹ quy định.</w:t>
      </w:r>
      <w:r w:rsidR="009A0EFC" w:rsidRPr="009A0EFC">
        <w:rPr>
          <w:lang w:val="vi-VN"/>
        </w:rPr>
        <w:t xml:space="preserve"> </w:t>
      </w:r>
      <w:r w:rsidRPr="00852F02">
        <w:rPr>
          <w:lang w:val="vi-VN"/>
        </w:rPr>
        <w:t>Nếu người quản lý nghiêm túc với chính mình, người lao động sẽ có thêm lý do để tin tưởng.</w:t>
      </w:r>
    </w:p>
    <w:p w14:paraId="5853E0BE" w14:textId="5FC9B4E2" w:rsidR="001167AB" w:rsidRPr="00852F02" w:rsidRDefault="001167AB" w:rsidP="00274A2C">
      <w:pPr>
        <w:widowControl w:val="0"/>
        <w:spacing w:before="120" w:after="0" w:line="360" w:lineRule="exact"/>
        <w:ind w:firstLine="630"/>
        <w:jc w:val="both"/>
        <w:rPr>
          <w:lang w:val="vi-VN"/>
        </w:rPr>
      </w:pPr>
      <w:r w:rsidRPr="00852F02">
        <w:rPr>
          <w:lang w:val="vi-VN"/>
        </w:rPr>
        <w:t>Nếu đảng viên dám nhận phần khó, đồng nghiệp sẽ nhìn thấy trách nhiệm.</w:t>
      </w:r>
      <w:r w:rsidR="00BA08E5" w:rsidRPr="00BA08E5">
        <w:rPr>
          <w:lang w:val="vi-VN"/>
        </w:rPr>
        <w:t xml:space="preserve"> </w:t>
      </w:r>
      <w:r w:rsidRPr="00852F02">
        <w:rPr>
          <w:lang w:val="vi-VN"/>
        </w:rPr>
        <w:t>Đó chính là sức mạnh của nêu gương.</w:t>
      </w:r>
    </w:p>
    <w:p w14:paraId="01163FC8" w14:textId="087934A8" w:rsidR="001167AB" w:rsidRPr="00852F02" w:rsidRDefault="001167AB" w:rsidP="00274A2C">
      <w:pPr>
        <w:widowControl w:val="0"/>
        <w:spacing w:before="120" w:after="0" w:line="360" w:lineRule="exact"/>
        <w:ind w:firstLine="630"/>
        <w:jc w:val="both"/>
        <w:rPr>
          <w:lang w:val="vi-VN"/>
        </w:rPr>
      </w:pPr>
      <w:r w:rsidRPr="00852F02">
        <w:rPr>
          <w:lang w:val="vi-VN"/>
        </w:rPr>
        <w:t>Xây dựng Đảng, vì thế, không chỉ là xây dựng tổ chức.</w:t>
      </w:r>
      <w:r w:rsidR="00BA08E5" w:rsidRPr="00BA08E5">
        <w:rPr>
          <w:lang w:val="vi-VN"/>
        </w:rPr>
        <w:t xml:space="preserve"> </w:t>
      </w:r>
      <w:r w:rsidRPr="00852F02">
        <w:rPr>
          <w:lang w:val="vi-VN"/>
        </w:rPr>
        <w:t>Đó còn là xây dựng những con người biết tự soi mình, biết đặt lợi ích chung lên trước và biết biến trách nhiệm thành hành động.</w:t>
      </w:r>
    </w:p>
    <w:p w14:paraId="4D998850" w14:textId="77777777" w:rsidR="001167AB" w:rsidRPr="00852F02" w:rsidRDefault="001167AB" w:rsidP="00274A2C">
      <w:pPr>
        <w:widowControl w:val="0"/>
        <w:spacing w:before="120" w:after="0" w:line="360" w:lineRule="exact"/>
        <w:ind w:firstLine="630"/>
        <w:jc w:val="both"/>
        <w:rPr>
          <w:b/>
          <w:lang w:val="vi-VN"/>
        </w:rPr>
      </w:pPr>
      <w:r w:rsidRPr="00852F02">
        <w:rPr>
          <w:b/>
          <w:lang w:val="vi-VN"/>
        </w:rPr>
        <w:t>4. Từ kỷ luật an toàn đến văn hóa trách nhiệm</w:t>
      </w:r>
    </w:p>
    <w:p w14:paraId="160F48CC" w14:textId="77777777" w:rsidR="001167AB" w:rsidRPr="00852F02" w:rsidRDefault="001167AB" w:rsidP="00274A2C">
      <w:pPr>
        <w:widowControl w:val="0"/>
        <w:spacing w:before="120" w:after="0" w:line="360" w:lineRule="exact"/>
        <w:ind w:firstLine="630"/>
        <w:jc w:val="both"/>
        <w:rPr>
          <w:lang w:val="vi-VN"/>
        </w:rPr>
      </w:pPr>
      <w:r w:rsidRPr="00852F02">
        <w:rPr>
          <w:lang w:val="vi-VN"/>
        </w:rPr>
        <w:t>Có một đặc thù ở nhà máy điện: rất nhiều công việc không cho phép “làm thử”.</w:t>
      </w:r>
    </w:p>
    <w:p w14:paraId="21009605" w14:textId="26705241" w:rsidR="001167AB" w:rsidRPr="00852F02" w:rsidRDefault="001167AB" w:rsidP="00274A2C">
      <w:pPr>
        <w:widowControl w:val="0"/>
        <w:spacing w:before="120" w:after="0" w:line="360" w:lineRule="exact"/>
        <w:ind w:firstLine="630"/>
        <w:jc w:val="both"/>
        <w:rPr>
          <w:lang w:val="vi-VN"/>
        </w:rPr>
      </w:pPr>
      <w:r w:rsidRPr="00852F02">
        <w:rPr>
          <w:lang w:val="vi-VN"/>
        </w:rPr>
        <w:t>Không thể thử xem thiết bị có điện hay không</w:t>
      </w:r>
      <w:r w:rsidR="00662645" w:rsidRPr="00662645">
        <w:rPr>
          <w:lang w:val="vi-VN"/>
        </w:rPr>
        <w:t xml:space="preserve">; </w:t>
      </w:r>
      <w:r w:rsidRPr="00852F02">
        <w:rPr>
          <w:lang w:val="vi-VN"/>
        </w:rPr>
        <w:t>Không thể bỏ qua việc kiểm tra chỉ vì “hôm trước vẫn bình thường”</w:t>
      </w:r>
      <w:r w:rsidR="00662645" w:rsidRPr="00662645">
        <w:rPr>
          <w:lang w:val="vi-VN"/>
        </w:rPr>
        <w:t xml:space="preserve">; </w:t>
      </w:r>
      <w:r w:rsidRPr="00852F02">
        <w:rPr>
          <w:lang w:val="vi-VN"/>
        </w:rPr>
        <w:t xml:space="preserve">Không thể thực hiện công việc khi điều kiện an </w:t>
      </w:r>
      <w:r w:rsidRPr="00852F02">
        <w:rPr>
          <w:lang w:val="vi-VN"/>
        </w:rPr>
        <w:lastRenderedPageBreak/>
        <w:t>toàn chưa bảo đảm</w:t>
      </w:r>
      <w:r w:rsidR="00662645" w:rsidRPr="00662645">
        <w:rPr>
          <w:lang w:val="vi-VN"/>
        </w:rPr>
        <w:t xml:space="preserve">; </w:t>
      </w:r>
      <w:r w:rsidRPr="00852F02">
        <w:rPr>
          <w:lang w:val="vi-VN"/>
        </w:rPr>
        <w:t>Cũng không thể vì tiến độ mà xem nhẹ quy trình.</w:t>
      </w:r>
    </w:p>
    <w:p w14:paraId="73FB9F6D" w14:textId="4B2DEEBF" w:rsidR="001167AB" w:rsidRPr="00852F02" w:rsidRDefault="001167AB" w:rsidP="00274A2C">
      <w:pPr>
        <w:widowControl w:val="0"/>
        <w:spacing w:before="120" w:after="0" w:line="360" w:lineRule="exact"/>
        <w:ind w:firstLine="630"/>
        <w:jc w:val="both"/>
        <w:rPr>
          <w:lang w:val="vi-VN"/>
        </w:rPr>
      </w:pPr>
      <w:r w:rsidRPr="00852F02">
        <w:rPr>
          <w:lang w:val="vi-VN"/>
        </w:rPr>
        <w:t>Bởi vậy, văn hóa an toàn trong nhà máy có mối quan hệ rất chặt chẽ với văn hóa trách nhiệm.</w:t>
      </w:r>
      <w:r w:rsidR="00662645" w:rsidRPr="00662645">
        <w:rPr>
          <w:lang w:val="vi-VN"/>
        </w:rPr>
        <w:t xml:space="preserve"> </w:t>
      </w:r>
      <w:r w:rsidRPr="00852F02">
        <w:rPr>
          <w:lang w:val="vi-VN"/>
        </w:rPr>
        <w:t>Một tập thể có văn hóa trách nhiệm là tập thể mà ở đó mọi người dám nói thật</w:t>
      </w:r>
      <w:r w:rsidR="00662645" w:rsidRPr="00662645">
        <w:rPr>
          <w:lang w:val="vi-VN"/>
        </w:rPr>
        <w:t xml:space="preserve">; </w:t>
      </w:r>
      <w:r w:rsidRPr="00852F02">
        <w:rPr>
          <w:lang w:val="vi-VN"/>
        </w:rPr>
        <w:t>Dám báo cáo khi có nguy cơ</w:t>
      </w:r>
      <w:r w:rsidR="00662645" w:rsidRPr="00662645">
        <w:rPr>
          <w:lang w:val="vi-VN"/>
        </w:rPr>
        <w:t xml:space="preserve">; </w:t>
      </w:r>
      <w:r w:rsidRPr="00852F02">
        <w:rPr>
          <w:lang w:val="vi-VN"/>
        </w:rPr>
        <w:t>Dám thừa nhận sai sót</w:t>
      </w:r>
      <w:r w:rsidR="00662645" w:rsidRPr="00662645">
        <w:rPr>
          <w:lang w:val="vi-VN"/>
        </w:rPr>
        <w:t xml:space="preserve">; </w:t>
      </w:r>
      <w:r w:rsidRPr="00852F02">
        <w:rPr>
          <w:lang w:val="vi-VN"/>
        </w:rPr>
        <w:t>Dám nhắc nhở đồng nghiệp</w:t>
      </w:r>
      <w:r w:rsidR="00662645" w:rsidRPr="00662645">
        <w:rPr>
          <w:lang w:val="vi-VN"/>
        </w:rPr>
        <w:t xml:space="preserve">; </w:t>
      </w:r>
      <w:r w:rsidRPr="00852F02">
        <w:rPr>
          <w:lang w:val="vi-VN"/>
        </w:rPr>
        <w:t>Dám đề nghị dừng công việc khi thấy không an toàn</w:t>
      </w:r>
      <w:r w:rsidR="00662645" w:rsidRPr="00662645">
        <w:rPr>
          <w:lang w:val="vi-VN"/>
        </w:rPr>
        <w:t xml:space="preserve">; </w:t>
      </w:r>
      <w:r w:rsidRPr="00852F02">
        <w:rPr>
          <w:lang w:val="vi-VN"/>
        </w:rPr>
        <w:t>Và dám chịu trách nhiệm với quyết định của mình.</w:t>
      </w:r>
    </w:p>
    <w:p w14:paraId="41AFB870" w14:textId="4B501C32" w:rsidR="001167AB" w:rsidRPr="00852F02" w:rsidRDefault="001167AB" w:rsidP="00274A2C">
      <w:pPr>
        <w:widowControl w:val="0"/>
        <w:spacing w:before="120" w:after="0" w:line="360" w:lineRule="exact"/>
        <w:ind w:firstLine="630"/>
        <w:jc w:val="both"/>
        <w:rPr>
          <w:lang w:val="vi-VN"/>
        </w:rPr>
      </w:pPr>
      <w:r w:rsidRPr="00852F02">
        <w:rPr>
          <w:lang w:val="vi-VN"/>
        </w:rPr>
        <w:t>Điều đáng sợ không phải là một người mắc lỗi.</w:t>
      </w:r>
      <w:r w:rsidR="00662645" w:rsidRPr="00662645">
        <w:rPr>
          <w:lang w:val="vi-VN"/>
        </w:rPr>
        <w:t xml:space="preserve"> </w:t>
      </w:r>
      <w:r w:rsidRPr="00852F02">
        <w:rPr>
          <w:lang w:val="vi-VN"/>
        </w:rPr>
        <w:t>Điều đáng sợ hơn là người mắc lỗi tìm cách che giấu, người nhìn thấy lỗi nhưng im lặng, hoặc tập thể biết có vấn đề nhưng chỉ quan tâm đến việc làm sao để không ai bị quy trách nhiệm.</w:t>
      </w:r>
    </w:p>
    <w:p w14:paraId="6DC7D3CA" w14:textId="715D5247" w:rsidR="001167AB" w:rsidRPr="00852F02" w:rsidRDefault="001167AB" w:rsidP="00274A2C">
      <w:pPr>
        <w:widowControl w:val="0"/>
        <w:spacing w:before="120" w:after="0" w:line="360" w:lineRule="exact"/>
        <w:ind w:firstLine="630"/>
        <w:jc w:val="both"/>
        <w:rPr>
          <w:lang w:val="vi-VN"/>
        </w:rPr>
      </w:pPr>
      <w:r w:rsidRPr="00852F02">
        <w:rPr>
          <w:lang w:val="vi-VN"/>
        </w:rPr>
        <w:t>Một tổ chức muốn mạnh phải tạo ra môi trường mà ở đó sự trung thực được bảo vệ.</w:t>
      </w:r>
      <w:r w:rsidR="00662645" w:rsidRPr="00662645">
        <w:rPr>
          <w:lang w:val="vi-VN"/>
        </w:rPr>
        <w:t xml:space="preserve"> </w:t>
      </w:r>
      <w:r w:rsidRPr="00852F02">
        <w:rPr>
          <w:lang w:val="vi-VN"/>
        </w:rPr>
        <w:t>Kiểm điểm không phải để tìm một người chịu tội</w:t>
      </w:r>
      <w:r w:rsidR="00662645" w:rsidRPr="00662645">
        <w:rPr>
          <w:lang w:val="vi-VN"/>
        </w:rPr>
        <w:t xml:space="preserve">; </w:t>
      </w:r>
      <w:r w:rsidRPr="00852F02">
        <w:rPr>
          <w:lang w:val="vi-VN"/>
        </w:rPr>
        <w:t>Kiểm tra không phải chỉ để phát hiện sai phạm</w:t>
      </w:r>
      <w:r w:rsidR="00662645" w:rsidRPr="00662645">
        <w:rPr>
          <w:lang w:val="vi-VN"/>
        </w:rPr>
        <w:t xml:space="preserve">; </w:t>
      </w:r>
      <w:r w:rsidRPr="00852F02">
        <w:rPr>
          <w:lang w:val="vi-VN"/>
        </w:rPr>
        <w:t>Giám sát không phải để gây áp lực.</w:t>
      </w:r>
      <w:r w:rsidR="00A716EF" w:rsidRPr="00A716EF">
        <w:rPr>
          <w:lang w:val="vi-VN"/>
        </w:rPr>
        <w:t xml:space="preserve"> </w:t>
      </w:r>
      <w:r w:rsidRPr="00852F02">
        <w:rPr>
          <w:lang w:val="vi-VN"/>
        </w:rPr>
        <w:t>Mục tiêu cuối cùng phải là làm cho công việc tốt hơn, tổ chức tốt hơn và con người trưởng thành hơn.</w:t>
      </w:r>
    </w:p>
    <w:p w14:paraId="2614E8B1" w14:textId="77777777" w:rsidR="001167AB" w:rsidRPr="00852F02" w:rsidRDefault="001167AB" w:rsidP="00274A2C">
      <w:pPr>
        <w:widowControl w:val="0"/>
        <w:spacing w:before="120" w:after="0" w:line="360" w:lineRule="exact"/>
        <w:ind w:firstLine="630"/>
        <w:jc w:val="both"/>
        <w:rPr>
          <w:lang w:val="vi-VN"/>
        </w:rPr>
      </w:pPr>
      <w:r w:rsidRPr="00852F02">
        <w:rPr>
          <w:lang w:val="vi-VN"/>
        </w:rPr>
        <w:t>Đó cũng là cách “xây” và “chống” gặp nhau trong thực tế. Yêu cầu kết hợp chặt chẽ giữa “xây” và “chống”, lấy tích cực đẩy lùi tiêu cực, phát hiện và lan tỏa nhân tố mới, mô hình hay, cách làm hiệu quả đồng thời đấu tranh với những biểu hiện tiêu cực.</w:t>
      </w:r>
    </w:p>
    <w:p w14:paraId="3AFA602D" w14:textId="294D8572" w:rsidR="001167AB" w:rsidRPr="00852F02" w:rsidRDefault="001167AB" w:rsidP="00274A2C">
      <w:pPr>
        <w:widowControl w:val="0"/>
        <w:spacing w:before="120" w:after="0" w:line="360" w:lineRule="exact"/>
        <w:ind w:firstLine="630"/>
        <w:jc w:val="both"/>
        <w:rPr>
          <w:lang w:val="vi-VN"/>
        </w:rPr>
      </w:pPr>
      <w:r w:rsidRPr="008C670E">
        <w:rPr>
          <w:lang w:val="vi-VN"/>
        </w:rPr>
        <w:t>Ở nhà máy, “xây” có thể bắt đầu từ việc xây dựng văn hóa trách nhiệm.</w:t>
      </w:r>
      <w:r w:rsidR="008C670E" w:rsidRPr="008C670E">
        <w:rPr>
          <w:lang w:val="vi-VN"/>
        </w:rPr>
        <w:t xml:space="preserve"> </w:t>
      </w:r>
      <w:r w:rsidRPr="008C670E">
        <w:rPr>
          <w:lang w:val="vi-VN"/>
        </w:rPr>
        <w:t>“Chống” có thể bắt đầu từ việc chống sự vô trách nhiệm, chống bệnh thành tích, chống tư tưởng ngại</w:t>
      </w:r>
      <w:r w:rsidRPr="00852F02">
        <w:rPr>
          <w:lang w:val="vi-VN"/>
        </w:rPr>
        <w:t xml:space="preserve"> đổi mới, chống lãng phí, chống việc làm qua loa, đại khái.</w:t>
      </w:r>
      <w:r w:rsidR="008C670E" w:rsidRPr="008C670E">
        <w:rPr>
          <w:lang w:val="vi-VN"/>
        </w:rPr>
        <w:t xml:space="preserve"> </w:t>
      </w:r>
      <w:r w:rsidRPr="00852F02">
        <w:rPr>
          <w:lang w:val="vi-VN"/>
        </w:rPr>
        <w:t>Đó không phải những điều quá xa vời.</w:t>
      </w:r>
      <w:r w:rsidR="008C670E" w:rsidRPr="008C670E">
        <w:rPr>
          <w:lang w:val="vi-VN"/>
        </w:rPr>
        <w:t xml:space="preserve"> </w:t>
      </w:r>
      <w:r w:rsidRPr="00852F02">
        <w:rPr>
          <w:lang w:val="vi-VN"/>
        </w:rPr>
        <w:t>Đó là công việc của mỗi ngày.</w:t>
      </w:r>
    </w:p>
    <w:p w14:paraId="3248641B" w14:textId="77777777" w:rsidR="001167AB" w:rsidRPr="00852F02" w:rsidRDefault="001167AB" w:rsidP="00274A2C">
      <w:pPr>
        <w:widowControl w:val="0"/>
        <w:spacing w:before="120" w:after="0" w:line="360" w:lineRule="exact"/>
        <w:ind w:firstLine="630"/>
        <w:jc w:val="both"/>
        <w:rPr>
          <w:b/>
          <w:lang w:val="vi-VN"/>
        </w:rPr>
      </w:pPr>
      <w:r w:rsidRPr="00852F02">
        <w:rPr>
          <w:b/>
          <w:lang w:val="vi-VN"/>
        </w:rPr>
        <w:t>5. Sáng kiến không chỉ nằm trong phòng nghiên cứu</w:t>
      </w:r>
    </w:p>
    <w:p w14:paraId="1E353DC5" w14:textId="77777777" w:rsidR="001167AB" w:rsidRPr="00852F02" w:rsidRDefault="001167AB" w:rsidP="00274A2C">
      <w:pPr>
        <w:widowControl w:val="0"/>
        <w:spacing w:before="120" w:after="0" w:line="360" w:lineRule="exact"/>
        <w:ind w:firstLine="630"/>
        <w:jc w:val="both"/>
        <w:rPr>
          <w:lang w:val="vi-VN"/>
        </w:rPr>
      </w:pPr>
      <w:r w:rsidRPr="00852F02">
        <w:rPr>
          <w:lang w:val="vi-VN"/>
        </w:rPr>
        <w:t>Một trong những điều tôi thấy rõ nhất ở người công nhân là khả năng sáng tạo xuất phát từ chính công việc hằng ngày.</w:t>
      </w:r>
    </w:p>
    <w:p w14:paraId="03784700" w14:textId="19F60DA9" w:rsidR="001167AB" w:rsidRPr="00852F02" w:rsidRDefault="001167AB" w:rsidP="00274A2C">
      <w:pPr>
        <w:widowControl w:val="0"/>
        <w:spacing w:before="120" w:after="0" w:line="360" w:lineRule="exact"/>
        <w:ind w:firstLine="630"/>
        <w:jc w:val="both"/>
        <w:rPr>
          <w:lang w:val="vi-VN"/>
        </w:rPr>
      </w:pPr>
      <w:r w:rsidRPr="00852F02">
        <w:rPr>
          <w:lang w:val="vi-VN"/>
        </w:rPr>
        <w:t>Người trực tiếp vận hành thiết bị thường là người hiểu thiết bị nhất</w:t>
      </w:r>
      <w:r w:rsidR="008C670E" w:rsidRPr="008C670E">
        <w:rPr>
          <w:lang w:val="vi-VN"/>
        </w:rPr>
        <w:t xml:space="preserve">; </w:t>
      </w:r>
      <w:r w:rsidRPr="00852F02">
        <w:rPr>
          <w:lang w:val="vi-VN"/>
        </w:rPr>
        <w:t>Người trực tiếp sửa chữa thường nhìn thấy những bất hợp lý mà bản vẽ hoặc quy trình đôi khi chưa thể hiện hết</w:t>
      </w:r>
      <w:r w:rsidR="008C670E" w:rsidRPr="008C670E">
        <w:rPr>
          <w:lang w:val="vi-VN"/>
        </w:rPr>
        <w:t xml:space="preserve">; </w:t>
      </w:r>
      <w:r w:rsidR="008C670E" w:rsidRPr="006C3A1B">
        <w:rPr>
          <w:lang w:val="vi-VN"/>
        </w:rPr>
        <w:t>N</w:t>
      </w:r>
      <w:r w:rsidRPr="00852F02">
        <w:rPr>
          <w:lang w:val="vi-VN"/>
        </w:rPr>
        <w:t>gười trực tiếp làm việc trong điều kiện nóng, ồn, nặng nhọc sẽ biết cách nào có thể giảm sức lao động mà vẫn bảo đảm chất lượng.</w:t>
      </w:r>
    </w:p>
    <w:p w14:paraId="38486E84" w14:textId="77777777" w:rsidR="001167AB" w:rsidRPr="00852F02" w:rsidRDefault="001167AB" w:rsidP="00274A2C">
      <w:pPr>
        <w:widowControl w:val="0"/>
        <w:spacing w:before="120" w:after="0" w:line="360" w:lineRule="exact"/>
        <w:ind w:firstLine="630"/>
        <w:jc w:val="both"/>
        <w:rPr>
          <w:lang w:val="vi-VN"/>
        </w:rPr>
      </w:pPr>
      <w:r w:rsidRPr="00852F02">
        <w:rPr>
          <w:lang w:val="vi-VN"/>
        </w:rPr>
        <w:t>Vì vậy, nếu biết lắng nghe người lao động, doanh nghiệp sẽ có một nguồn lực sáng tạo rất lớn.</w:t>
      </w:r>
    </w:p>
    <w:p w14:paraId="1A3B184A" w14:textId="4674CE0E" w:rsidR="001167AB" w:rsidRPr="006C3A1B" w:rsidRDefault="001167AB" w:rsidP="00274A2C">
      <w:pPr>
        <w:widowControl w:val="0"/>
        <w:spacing w:before="120" w:after="0" w:line="360" w:lineRule="exact"/>
        <w:ind w:firstLine="630"/>
        <w:jc w:val="both"/>
        <w:rPr>
          <w:lang w:val="vi-VN"/>
        </w:rPr>
      </w:pPr>
      <w:r w:rsidRPr="00852F02">
        <w:rPr>
          <w:lang w:val="vi-VN"/>
        </w:rPr>
        <w:t>Một ý tưởng có thể bắt đầu bằng một câu hỏi rất đơn giản:</w:t>
      </w:r>
      <w:r w:rsidR="006C3A1B" w:rsidRPr="006C3A1B">
        <w:rPr>
          <w:lang w:val="vi-VN"/>
        </w:rPr>
        <w:t xml:space="preserve"> </w:t>
      </w:r>
      <w:r w:rsidRPr="00852F02">
        <w:rPr>
          <w:lang w:val="vi-VN"/>
        </w:rPr>
        <w:t>“Tại sao chúng ta vẫn làm theo cách này?”</w:t>
      </w:r>
      <w:r w:rsidR="006C3A1B" w:rsidRPr="006C3A1B">
        <w:rPr>
          <w:lang w:val="vi-VN"/>
        </w:rPr>
        <w:t xml:space="preserve">. </w:t>
      </w:r>
      <w:r w:rsidRPr="00852F02">
        <w:rPr>
          <w:lang w:val="vi-VN"/>
        </w:rPr>
        <w:t>Có thể trước đây cách làm ấy là phù hợp.</w:t>
      </w:r>
      <w:r w:rsidR="006C3A1B" w:rsidRPr="006C3A1B">
        <w:rPr>
          <w:lang w:val="vi-VN"/>
        </w:rPr>
        <w:t xml:space="preserve"> </w:t>
      </w:r>
      <w:r w:rsidRPr="00852F02">
        <w:rPr>
          <w:lang w:val="vi-VN"/>
        </w:rPr>
        <w:t>Nhưng khi công nghệ thay đổi, thiết bị thay đổi, yêu cầu sản xuất thay đổi thì phương pháp làm việc cũng cần thay đổi.</w:t>
      </w:r>
      <w:r w:rsidR="006C3A1B" w:rsidRPr="006C3A1B">
        <w:rPr>
          <w:lang w:val="vi-VN"/>
        </w:rPr>
        <w:t xml:space="preserve"> </w:t>
      </w:r>
      <w:r w:rsidRPr="00852F02">
        <w:rPr>
          <w:lang w:val="vi-VN"/>
        </w:rPr>
        <w:t>Đổi mới sáng tạo không nhất thiết lúc nào cũng là một công trình lớn</w:t>
      </w:r>
      <w:r w:rsidR="006C3A1B" w:rsidRPr="006C3A1B">
        <w:rPr>
          <w:lang w:val="vi-VN"/>
        </w:rPr>
        <w:t xml:space="preserve">; </w:t>
      </w:r>
      <w:r w:rsidRPr="00852F02">
        <w:rPr>
          <w:lang w:val="vi-VN"/>
        </w:rPr>
        <w:t>Có thể là cải tiến một dụng cụ</w:t>
      </w:r>
      <w:r w:rsidR="006C3A1B" w:rsidRPr="006C3A1B">
        <w:rPr>
          <w:lang w:val="vi-VN"/>
        </w:rPr>
        <w:t xml:space="preserve">; </w:t>
      </w:r>
      <w:r w:rsidRPr="00852F02">
        <w:rPr>
          <w:lang w:val="vi-VN"/>
        </w:rPr>
        <w:t>Thay đổi cách kiểm tr</w:t>
      </w:r>
      <w:r w:rsidR="006C3A1B" w:rsidRPr="006C3A1B">
        <w:rPr>
          <w:lang w:val="vi-VN"/>
        </w:rPr>
        <w:t xml:space="preserve">; </w:t>
      </w:r>
      <w:r w:rsidRPr="00852F02">
        <w:rPr>
          <w:lang w:val="vi-VN"/>
        </w:rPr>
        <w:t>Chuẩn hóa một biểu mẫu</w:t>
      </w:r>
      <w:r w:rsidR="006C3A1B" w:rsidRPr="006C3A1B">
        <w:rPr>
          <w:lang w:val="vi-VN"/>
        </w:rPr>
        <w:t xml:space="preserve">; </w:t>
      </w:r>
      <w:r w:rsidRPr="00852F02">
        <w:rPr>
          <w:lang w:val="vi-VN"/>
        </w:rPr>
        <w:t>Cải tiến cách cảnh báo</w:t>
      </w:r>
      <w:r w:rsidR="006C3A1B" w:rsidRPr="006C3A1B">
        <w:rPr>
          <w:lang w:val="vi-VN"/>
        </w:rPr>
        <w:t xml:space="preserve">; </w:t>
      </w:r>
      <w:r w:rsidRPr="00852F02">
        <w:rPr>
          <w:lang w:val="vi-VN"/>
        </w:rPr>
        <w:t>Sắp xếp lại dữ liệu</w:t>
      </w:r>
      <w:r w:rsidR="006C3A1B" w:rsidRPr="006C3A1B">
        <w:rPr>
          <w:lang w:val="vi-VN"/>
        </w:rPr>
        <w:t xml:space="preserve">; </w:t>
      </w:r>
      <w:r w:rsidRPr="00852F02">
        <w:rPr>
          <w:lang w:val="vi-VN"/>
        </w:rPr>
        <w:t>Rút ngắn một thao tác</w:t>
      </w:r>
      <w:r w:rsidR="006C3A1B" w:rsidRPr="006C3A1B">
        <w:rPr>
          <w:lang w:val="vi-VN"/>
        </w:rPr>
        <w:t xml:space="preserve">; </w:t>
      </w:r>
      <w:r w:rsidRPr="006C3A1B">
        <w:rPr>
          <w:lang w:val="vi-VN"/>
        </w:rPr>
        <w:t>Giảm một công đoạn trung gian</w:t>
      </w:r>
      <w:r w:rsidR="006C3A1B" w:rsidRPr="006C3A1B">
        <w:rPr>
          <w:lang w:val="vi-VN"/>
        </w:rPr>
        <w:t xml:space="preserve">; </w:t>
      </w:r>
      <w:r w:rsidRPr="006C3A1B">
        <w:rPr>
          <w:lang w:val="vi-VN"/>
        </w:rPr>
        <w:t>Hay đơn giản là tìm ra một cách để người lao động không phải làm một công việc nặng nhọc nhiều lần.</w:t>
      </w:r>
    </w:p>
    <w:p w14:paraId="031351E3" w14:textId="352C5414" w:rsidR="001167AB" w:rsidRPr="00871154" w:rsidRDefault="001167AB" w:rsidP="00274A2C">
      <w:pPr>
        <w:widowControl w:val="0"/>
        <w:spacing w:before="120" w:after="0" w:line="360" w:lineRule="exact"/>
        <w:ind w:firstLine="630"/>
        <w:jc w:val="both"/>
        <w:rPr>
          <w:lang w:val="vi-VN"/>
        </w:rPr>
      </w:pPr>
      <w:r w:rsidRPr="006C3A1B">
        <w:rPr>
          <w:lang w:val="vi-VN"/>
        </w:rPr>
        <w:lastRenderedPageBreak/>
        <w:t>Mỗi cải tiến như vậy nếu được nhân rộng sẽ tạo ra giá trị.</w:t>
      </w:r>
      <w:r w:rsidR="006C3A1B" w:rsidRPr="006C3A1B">
        <w:rPr>
          <w:lang w:val="vi-VN"/>
        </w:rPr>
        <w:t xml:space="preserve"> </w:t>
      </w:r>
      <w:r w:rsidRPr="006C3A1B">
        <w:rPr>
          <w:lang w:val="vi-VN"/>
        </w:rPr>
        <w:t>Nhưng để sáng kiến nảy nở, người lao động cần được lắng nghe.</w:t>
      </w:r>
      <w:r w:rsidR="006C3A1B" w:rsidRPr="006C3A1B">
        <w:rPr>
          <w:lang w:val="vi-VN"/>
        </w:rPr>
        <w:t xml:space="preserve"> </w:t>
      </w:r>
      <w:r w:rsidRPr="00871154">
        <w:rPr>
          <w:lang w:val="vi-VN"/>
        </w:rPr>
        <w:t>Đó cũng là một biểu hiện của phương thức lãnh đạo gần dân, sát thực tiễn.</w:t>
      </w:r>
      <w:r w:rsidR="00871154" w:rsidRPr="00871154">
        <w:rPr>
          <w:lang w:val="vi-VN"/>
        </w:rPr>
        <w:t xml:space="preserve"> </w:t>
      </w:r>
      <w:r w:rsidRPr="00871154">
        <w:rPr>
          <w:lang w:val="vi-VN"/>
        </w:rPr>
        <w:t>Người lãnh đạo không chỉ truyền đạt nhiệm vụ từ trên xuống</w:t>
      </w:r>
      <w:r w:rsidR="00871154" w:rsidRPr="00871154">
        <w:rPr>
          <w:lang w:val="vi-VN"/>
        </w:rPr>
        <w:t xml:space="preserve">; </w:t>
      </w:r>
      <w:r w:rsidRPr="00871154">
        <w:rPr>
          <w:lang w:val="vi-VN"/>
        </w:rPr>
        <w:t>Người lãnh đạo còn phải biết đưa vấn đề từ dưới lên.</w:t>
      </w:r>
    </w:p>
    <w:p w14:paraId="43EF765C" w14:textId="0CEBFF94" w:rsidR="001167AB" w:rsidRPr="00871154" w:rsidRDefault="001167AB" w:rsidP="00274A2C">
      <w:pPr>
        <w:widowControl w:val="0"/>
        <w:spacing w:before="120" w:after="0" w:line="360" w:lineRule="exact"/>
        <w:ind w:firstLine="630"/>
        <w:jc w:val="both"/>
        <w:rPr>
          <w:lang w:val="vi-VN"/>
        </w:rPr>
      </w:pPr>
      <w:r w:rsidRPr="00871154">
        <w:rPr>
          <w:lang w:val="vi-VN"/>
        </w:rPr>
        <w:t>Có những câu trả lời không nằm trong phòng họp</w:t>
      </w:r>
      <w:r w:rsidR="00871154" w:rsidRPr="00871154">
        <w:rPr>
          <w:lang w:val="vi-VN"/>
        </w:rPr>
        <w:t>, n</w:t>
      </w:r>
      <w:r w:rsidRPr="00871154">
        <w:rPr>
          <w:lang w:val="vi-VN"/>
        </w:rPr>
        <w:t>ó nằm ở hiện trường</w:t>
      </w:r>
      <w:r w:rsidR="00871154" w:rsidRPr="00871154">
        <w:rPr>
          <w:lang w:val="vi-VN"/>
        </w:rPr>
        <w:t>, n</w:t>
      </w:r>
      <w:r w:rsidRPr="00871154">
        <w:rPr>
          <w:lang w:val="vi-VN"/>
        </w:rPr>
        <w:t>ằm bên cạnh một thiết bị</w:t>
      </w:r>
      <w:r w:rsidR="00871154" w:rsidRPr="00871154">
        <w:rPr>
          <w:lang w:val="vi-VN"/>
        </w:rPr>
        <w:t>, n</w:t>
      </w:r>
      <w:r w:rsidRPr="00871154">
        <w:rPr>
          <w:lang w:val="vi-VN"/>
        </w:rPr>
        <w:t>ằm trong kinh nghiệm của người thợ đã làm việc hàng chục năm.</w:t>
      </w:r>
      <w:r w:rsidR="00871154" w:rsidRPr="00871154">
        <w:rPr>
          <w:lang w:val="vi-VN"/>
        </w:rPr>
        <w:t xml:space="preserve"> </w:t>
      </w:r>
      <w:r w:rsidRPr="00871154">
        <w:rPr>
          <w:lang w:val="vi-VN"/>
        </w:rPr>
        <w:t>Và đôi khi, nằm trong câu hỏi của một công nhân trẻ mới vào nghề.</w:t>
      </w:r>
    </w:p>
    <w:p w14:paraId="549C7E7D" w14:textId="77777777" w:rsidR="001167AB" w:rsidRPr="004211DE" w:rsidRDefault="001167AB" w:rsidP="00274A2C">
      <w:pPr>
        <w:widowControl w:val="0"/>
        <w:spacing w:before="120" w:after="0" w:line="360" w:lineRule="exact"/>
        <w:ind w:firstLine="630"/>
        <w:jc w:val="both"/>
        <w:rPr>
          <w:b/>
        </w:rPr>
      </w:pPr>
      <w:r w:rsidRPr="004211DE">
        <w:rPr>
          <w:b/>
        </w:rPr>
        <w:t>6. Chuyển đổi số không thể thiếu người công nhân</w:t>
      </w:r>
    </w:p>
    <w:p w14:paraId="12AD5DCD" w14:textId="77777777" w:rsidR="001167AB" w:rsidRPr="00F65E3D" w:rsidRDefault="001167AB" w:rsidP="00274A2C">
      <w:pPr>
        <w:widowControl w:val="0"/>
        <w:spacing w:before="120" w:after="0" w:line="360" w:lineRule="exact"/>
        <w:ind w:firstLine="630"/>
        <w:jc w:val="both"/>
      </w:pPr>
      <w:r w:rsidRPr="00F65E3D">
        <w:t>Những năm gần đây, chuyển đổi số đã trở thành một yêu cầu ngày càng rõ nét trong hoạt động sản xuất.</w:t>
      </w:r>
    </w:p>
    <w:p w14:paraId="1FF43387" w14:textId="77777777" w:rsidR="001167AB" w:rsidRPr="00F65E3D" w:rsidRDefault="001167AB" w:rsidP="00274A2C">
      <w:pPr>
        <w:widowControl w:val="0"/>
        <w:spacing w:before="120" w:after="0" w:line="360" w:lineRule="exact"/>
        <w:ind w:firstLine="630"/>
        <w:jc w:val="both"/>
      </w:pPr>
      <w:r w:rsidRPr="00F65E3D">
        <w:t>Nhưng chuyển đổi số không chỉ là đưa thêm máy tính vào nhà máy.</w:t>
      </w:r>
    </w:p>
    <w:p w14:paraId="76698267" w14:textId="77777777" w:rsidR="001167AB" w:rsidRPr="00F65E3D" w:rsidRDefault="001167AB" w:rsidP="00274A2C">
      <w:pPr>
        <w:widowControl w:val="0"/>
        <w:spacing w:before="120" w:after="0" w:line="360" w:lineRule="exact"/>
        <w:ind w:firstLine="630"/>
        <w:jc w:val="both"/>
      </w:pPr>
      <w:r w:rsidRPr="00F65E3D">
        <w:t>Nếu con người không thay đổi phương pháp làm việc, công nghệ dù hiện đại đến đâu cũng khó phát huy hiệu quả.</w:t>
      </w:r>
    </w:p>
    <w:p w14:paraId="48BCAABE" w14:textId="77777777" w:rsidR="001167AB" w:rsidRPr="00F65E3D" w:rsidRDefault="001167AB" w:rsidP="00274A2C">
      <w:pPr>
        <w:widowControl w:val="0"/>
        <w:spacing w:before="120" w:after="0" w:line="360" w:lineRule="exact"/>
        <w:ind w:firstLine="630"/>
        <w:jc w:val="both"/>
      </w:pPr>
      <w:r w:rsidRPr="00F65E3D">
        <w:t>Đối với người công nhân, chuyển đổi số trước hết là thay đổi tư duy.</w:t>
      </w:r>
    </w:p>
    <w:p w14:paraId="08EF28A6" w14:textId="77777777" w:rsidR="001167AB" w:rsidRPr="00F65E3D" w:rsidRDefault="001167AB" w:rsidP="00274A2C">
      <w:pPr>
        <w:widowControl w:val="0"/>
        <w:spacing w:before="120" w:after="0" w:line="360" w:lineRule="exact"/>
        <w:ind w:firstLine="630"/>
        <w:jc w:val="both"/>
      </w:pPr>
      <w:r w:rsidRPr="00F65E3D">
        <w:t>Từ làm theo kinh nghiệm sang kết hợp kinh nghiệm với dữ liệu.</w:t>
      </w:r>
    </w:p>
    <w:p w14:paraId="59F711D0" w14:textId="77777777" w:rsidR="001167AB" w:rsidRPr="00F65E3D" w:rsidRDefault="001167AB" w:rsidP="00274A2C">
      <w:pPr>
        <w:widowControl w:val="0"/>
        <w:spacing w:before="120" w:after="0" w:line="360" w:lineRule="exact"/>
        <w:ind w:firstLine="630"/>
        <w:jc w:val="both"/>
      </w:pPr>
      <w:r w:rsidRPr="00F65E3D">
        <w:t>Từ ghi chép thủ công sang khai thác hệ thống thông tin.</w:t>
      </w:r>
    </w:p>
    <w:p w14:paraId="76734A87" w14:textId="77777777" w:rsidR="001167AB" w:rsidRPr="00F65E3D" w:rsidRDefault="001167AB" w:rsidP="00274A2C">
      <w:pPr>
        <w:widowControl w:val="0"/>
        <w:spacing w:before="120" w:after="0" w:line="360" w:lineRule="exact"/>
        <w:ind w:firstLine="630"/>
        <w:jc w:val="both"/>
      </w:pPr>
      <w:r w:rsidRPr="00F65E3D">
        <w:t>Từ xử lý khi sự cố xảy ra sang chủ động phát hiện dấu hiệu bất thường.</w:t>
      </w:r>
    </w:p>
    <w:p w14:paraId="3FFF0172" w14:textId="77777777" w:rsidR="001167AB" w:rsidRPr="00F65E3D" w:rsidRDefault="001167AB" w:rsidP="00274A2C">
      <w:pPr>
        <w:widowControl w:val="0"/>
        <w:spacing w:before="120" w:after="0" w:line="360" w:lineRule="exact"/>
        <w:ind w:firstLine="630"/>
        <w:jc w:val="both"/>
      </w:pPr>
      <w:r w:rsidRPr="00F65E3D">
        <w:t>Từ “tôi vẫn làm thế này bao năm nay” sang “có cách nào làm tốt hơn không?”.</w:t>
      </w:r>
    </w:p>
    <w:p w14:paraId="34E75B8A" w14:textId="77777777" w:rsidR="001167AB" w:rsidRPr="00F65E3D" w:rsidRDefault="001167AB" w:rsidP="00274A2C">
      <w:pPr>
        <w:widowControl w:val="0"/>
        <w:spacing w:before="120" w:after="0" w:line="360" w:lineRule="exact"/>
        <w:ind w:firstLine="630"/>
        <w:jc w:val="both"/>
      </w:pPr>
      <w:r w:rsidRPr="00F65E3D">
        <w:t>Một người công nhân hôm nay không chỉ cần biết vận hành thiết bị.</w:t>
      </w:r>
    </w:p>
    <w:p w14:paraId="2AAF90E7" w14:textId="77777777" w:rsidR="001167AB" w:rsidRPr="00F65E3D" w:rsidRDefault="001167AB" w:rsidP="00274A2C">
      <w:pPr>
        <w:widowControl w:val="0"/>
        <w:spacing w:before="120" w:after="0" w:line="360" w:lineRule="exact"/>
        <w:ind w:firstLine="630"/>
        <w:jc w:val="both"/>
      </w:pPr>
      <w:r w:rsidRPr="00F65E3D">
        <w:t>Họ cần biết đọc dữ liệu, hiểu công nghệ, cập nhật kiến thức và phối hợp với các hệ thống kỹ thuật ngày càng hiện đại.</w:t>
      </w:r>
    </w:p>
    <w:p w14:paraId="2C56CA9B" w14:textId="77777777" w:rsidR="001167AB" w:rsidRPr="00F65E3D" w:rsidRDefault="001167AB" w:rsidP="00274A2C">
      <w:pPr>
        <w:widowControl w:val="0"/>
        <w:spacing w:before="120" w:after="0" w:line="360" w:lineRule="exact"/>
        <w:ind w:firstLine="630"/>
        <w:jc w:val="both"/>
      </w:pPr>
      <w:r w:rsidRPr="00F65E3D">
        <w:t>Điều đó đặt ra một yêu cầu mới đối với công tác xây dựng đội ngũ.</w:t>
      </w:r>
    </w:p>
    <w:p w14:paraId="18A76A3D" w14:textId="77777777" w:rsidR="001167AB" w:rsidRPr="00F65E3D" w:rsidRDefault="001167AB" w:rsidP="00274A2C">
      <w:pPr>
        <w:widowControl w:val="0"/>
        <w:spacing w:before="120" w:after="0" w:line="360" w:lineRule="exact"/>
        <w:ind w:firstLine="630"/>
        <w:jc w:val="both"/>
      </w:pPr>
      <w:r w:rsidRPr="00F65E3D">
        <w:t>Đó là phải coi người lao động vừa là người thực hiện, vừa là chủ thể của đổi mới.</w:t>
      </w:r>
    </w:p>
    <w:p w14:paraId="69A3560A" w14:textId="77777777" w:rsidR="001167AB" w:rsidRPr="00F65E3D" w:rsidRDefault="001167AB" w:rsidP="00274A2C">
      <w:pPr>
        <w:widowControl w:val="0"/>
        <w:spacing w:before="120" w:after="0" w:line="360" w:lineRule="exact"/>
        <w:ind w:firstLine="630"/>
        <w:jc w:val="both"/>
      </w:pPr>
      <w:r w:rsidRPr="00F65E3D">
        <w:t>Nếu một nhà máy đầu tư công nghệ nhưng người lao động không được đào tạo, công nghệ sẽ không phát huy hết giá trị.</w:t>
      </w:r>
    </w:p>
    <w:p w14:paraId="3A289A18" w14:textId="77777777" w:rsidR="001167AB" w:rsidRPr="00F65E3D" w:rsidRDefault="001167AB" w:rsidP="00274A2C">
      <w:pPr>
        <w:widowControl w:val="0"/>
        <w:spacing w:before="120" w:after="0" w:line="360" w:lineRule="exact"/>
        <w:ind w:firstLine="630"/>
        <w:jc w:val="both"/>
      </w:pPr>
      <w:r w:rsidRPr="00F65E3D">
        <w:t>Nếu tổ chức khuyến khích sáng kiến nhưng ý tưởng không được lắng nghe, tinh thần đổi mới sẽ dần mất đi.</w:t>
      </w:r>
    </w:p>
    <w:p w14:paraId="42AC6A1A" w14:textId="77777777" w:rsidR="001167AB" w:rsidRPr="00F65E3D" w:rsidRDefault="001167AB" w:rsidP="00274A2C">
      <w:pPr>
        <w:widowControl w:val="0"/>
        <w:spacing w:before="120" w:after="0" w:line="360" w:lineRule="exact"/>
        <w:ind w:firstLine="630"/>
        <w:jc w:val="both"/>
      </w:pPr>
      <w:r w:rsidRPr="00F65E3D">
        <w:t>Nếu nói về phát triển nguồn nhân lực nhưng không tạo cơ hội học tập, người lao động sẽ khó theo kịp yêu cầu mới.</w:t>
      </w:r>
    </w:p>
    <w:p w14:paraId="6B6F4A0C" w14:textId="77777777" w:rsidR="001167AB" w:rsidRPr="00F65E3D" w:rsidRDefault="001167AB" w:rsidP="00274A2C">
      <w:pPr>
        <w:widowControl w:val="0"/>
        <w:spacing w:before="120" w:after="0" w:line="360" w:lineRule="exact"/>
        <w:ind w:firstLine="630"/>
        <w:jc w:val="both"/>
      </w:pPr>
      <w:r w:rsidRPr="00F65E3D">
        <w:t>Bởi vậy, xây dựng Đảng trong doanh nghiệp cũng phải gắn với xây dựng đội ngũ người lao động có trình độ, có kỷ luật, có bản lĩnh và có khát vọng vươn lên.</w:t>
      </w:r>
    </w:p>
    <w:p w14:paraId="2778B010" w14:textId="77777777" w:rsidR="001167AB" w:rsidRPr="004211DE" w:rsidRDefault="001167AB" w:rsidP="00274A2C">
      <w:pPr>
        <w:widowControl w:val="0"/>
        <w:spacing w:before="120" w:after="0" w:line="360" w:lineRule="exact"/>
        <w:ind w:firstLine="630"/>
        <w:jc w:val="both"/>
        <w:rPr>
          <w:b/>
        </w:rPr>
      </w:pPr>
      <w:r w:rsidRPr="004211DE">
        <w:rPr>
          <w:b/>
        </w:rPr>
        <w:t>7. Không có xây dựng Đảng hiệu quả nếu thiếu sự gần gũi với người lao động</w:t>
      </w:r>
    </w:p>
    <w:p w14:paraId="5C071979" w14:textId="77777777" w:rsidR="001167AB" w:rsidRPr="00F65E3D" w:rsidRDefault="001167AB" w:rsidP="00274A2C">
      <w:pPr>
        <w:widowControl w:val="0"/>
        <w:spacing w:before="120" w:after="0" w:line="360" w:lineRule="exact"/>
        <w:ind w:firstLine="630"/>
        <w:jc w:val="both"/>
      </w:pPr>
      <w:r w:rsidRPr="00F65E3D">
        <w:t>Tôi cho rằng đây là một trong những vấn đề có ý nghĩa đặc biệt.</w:t>
      </w:r>
    </w:p>
    <w:p w14:paraId="176911A0" w14:textId="77777777" w:rsidR="001167AB" w:rsidRPr="00F65E3D" w:rsidRDefault="001167AB" w:rsidP="00274A2C">
      <w:pPr>
        <w:widowControl w:val="0"/>
        <w:spacing w:before="120" w:after="0" w:line="360" w:lineRule="exact"/>
        <w:ind w:firstLine="630"/>
        <w:jc w:val="both"/>
      </w:pPr>
      <w:r w:rsidRPr="00F65E3D">
        <w:lastRenderedPageBreak/>
        <w:t>Người lao động cần tổ chức Đảng không chỉ trong những thời điểm có phong trào.</w:t>
      </w:r>
      <w:r>
        <w:t xml:space="preserve"> </w:t>
      </w:r>
      <w:r w:rsidRPr="00F65E3D">
        <w:t>Họ cần tổ chức Đảng hiện diện trong những vấn đề thiết thực của đời sống và công việc.</w:t>
      </w:r>
    </w:p>
    <w:p w14:paraId="34D5D25C" w14:textId="77777777" w:rsidR="001167AB" w:rsidRPr="00F65E3D" w:rsidRDefault="001167AB" w:rsidP="00274A2C">
      <w:pPr>
        <w:widowControl w:val="0"/>
        <w:spacing w:before="120" w:after="0" w:line="360" w:lineRule="exact"/>
        <w:ind w:firstLine="630"/>
        <w:jc w:val="both"/>
      </w:pPr>
      <w:r w:rsidRPr="00F65E3D">
        <w:t>Khi điều kiện làm việc khó khăn.</w:t>
      </w:r>
    </w:p>
    <w:p w14:paraId="09F3E5D9" w14:textId="77777777" w:rsidR="001167AB" w:rsidRPr="00F65E3D" w:rsidRDefault="001167AB" w:rsidP="00274A2C">
      <w:pPr>
        <w:widowControl w:val="0"/>
        <w:spacing w:before="120" w:after="0" w:line="360" w:lineRule="exact"/>
        <w:ind w:firstLine="630"/>
        <w:jc w:val="both"/>
      </w:pPr>
      <w:r w:rsidRPr="00F65E3D">
        <w:t>Khi công việc thay đổi.</w:t>
      </w:r>
    </w:p>
    <w:p w14:paraId="6CC561D0" w14:textId="77777777" w:rsidR="001167AB" w:rsidRPr="00F65E3D" w:rsidRDefault="001167AB" w:rsidP="00274A2C">
      <w:pPr>
        <w:widowControl w:val="0"/>
        <w:spacing w:before="120" w:after="0" w:line="360" w:lineRule="exact"/>
        <w:ind w:firstLine="630"/>
        <w:jc w:val="both"/>
      </w:pPr>
      <w:r w:rsidRPr="00F65E3D">
        <w:t>Khi doanh nghiệp thực hiện tái cơ cấu.</w:t>
      </w:r>
    </w:p>
    <w:p w14:paraId="6B465A4D" w14:textId="77777777" w:rsidR="001167AB" w:rsidRPr="00F65E3D" w:rsidRDefault="001167AB" w:rsidP="00274A2C">
      <w:pPr>
        <w:widowControl w:val="0"/>
        <w:spacing w:before="120" w:after="0" w:line="360" w:lineRule="exact"/>
        <w:ind w:firstLine="630"/>
        <w:jc w:val="both"/>
      </w:pPr>
      <w:r w:rsidRPr="00F65E3D">
        <w:t>Khi công nghệ mới được đưa vào.</w:t>
      </w:r>
    </w:p>
    <w:p w14:paraId="050331FD" w14:textId="77777777" w:rsidR="001167AB" w:rsidRPr="00F65E3D" w:rsidRDefault="001167AB" w:rsidP="00274A2C">
      <w:pPr>
        <w:widowControl w:val="0"/>
        <w:spacing w:before="120" w:after="0" w:line="360" w:lineRule="exact"/>
        <w:ind w:firstLine="630"/>
        <w:jc w:val="both"/>
      </w:pPr>
      <w:r w:rsidRPr="00F65E3D">
        <w:t>Khi người lao động cần được đào tạo lại.</w:t>
      </w:r>
    </w:p>
    <w:p w14:paraId="66A16DAE" w14:textId="77777777" w:rsidR="001167AB" w:rsidRPr="00F65E3D" w:rsidRDefault="001167AB" w:rsidP="00274A2C">
      <w:pPr>
        <w:widowControl w:val="0"/>
        <w:spacing w:before="120" w:after="0" w:line="360" w:lineRule="exact"/>
        <w:ind w:firstLine="630"/>
        <w:jc w:val="both"/>
      </w:pPr>
      <w:r w:rsidRPr="00F65E3D">
        <w:t>Khi một công nhân trẻ cần người hướng dẫn.</w:t>
      </w:r>
    </w:p>
    <w:p w14:paraId="59F9A3F2" w14:textId="77777777" w:rsidR="001167AB" w:rsidRPr="00F65E3D" w:rsidRDefault="001167AB" w:rsidP="00274A2C">
      <w:pPr>
        <w:widowControl w:val="0"/>
        <w:spacing w:before="120" w:after="0" w:line="360" w:lineRule="exact"/>
        <w:ind w:firstLine="630"/>
        <w:jc w:val="both"/>
      </w:pPr>
      <w:r w:rsidRPr="00F65E3D">
        <w:t>Khi một người thợ có sáng kiến nhưng chưa biết làm thế nào để biến ý tưởng thành kết quả.</w:t>
      </w:r>
    </w:p>
    <w:p w14:paraId="59135ECB" w14:textId="77777777" w:rsidR="001167AB" w:rsidRPr="00F65E3D" w:rsidRDefault="001167AB" w:rsidP="00274A2C">
      <w:pPr>
        <w:widowControl w:val="0"/>
        <w:spacing w:before="120" w:after="0" w:line="360" w:lineRule="exact"/>
        <w:ind w:firstLine="630"/>
        <w:jc w:val="both"/>
      </w:pPr>
      <w:r w:rsidRPr="00F65E3D">
        <w:t>Sự gần gũi ấy không có nghĩa là chiều theo mọi mong muốn.</w:t>
      </w:r>
    </w:p>
    <w:p w14:paraId="57287074" w14:textId="77777777" w:rsidR="001167AB" w:rsidRPr="00F65E3D" w:rsidRDefault="001167AB" w:rsidP="00274A2C">
      <w:pPr>
        <w:widowControl w:val="0"/>
        <w:spacing w:before="120" w:after="0" w:line="360" w:lineRule="exact"/>
        <w:ind w:firstLine="630"/>
        <w:jc w:val="both"/>
      </w:pPr>
      <w:r w:rsidRPr="00F65E3D">
        <w:t>Ngược lại, gần người lao động là để hiểu đúng tâm tư, từ đó giải quyết vấn đề đúng nguyên tắc, đúng quy định và hài hòa lợi ích.</w:t>
      </w:r>
    </w:p>
    <w:p w14:paraId="456F02C2" w14:textId="77777777" w:rsidR="001167AB" w:rsidRPr="00F65E3D" w:rsidRDefault="001167AB" w:rsidP="00274A2C">
      <w:pPr>
        <w:widowControl w:val="0"/>
        <w:spacing w:before="120" w:after="0" w:line="360" w:lineRule="exact"/>
        <w:ind w:firstLine="630"/>
        <w:jc w:val="both"/>
      </w:pPr>
      <w:r w:rsidRPr="00F65E3D">
        <w:t>Một tổ chức Đảng mạnh phải biết lắng nghe nhưng cũng phải biết định hướng.</w:t>
      </w:r>
    </w:p>
    <w:p w14:paraId="4EC9A68A" w14:textId="77777777" w:rsidR="001167AB" w:rsidRPr="00F65E3D" w:rsidRDefault="001167AB" w:rsidP="00274A2C">
      <w:pPr>
        <w:widowControl w:val="0"/>
        <w:spacing w:before="120" w:after="0" w:line="360" w:lineRule="exact"/>
        <w:ind w:firstLine="630"/>
        <w:jc w:val="both"/>
      </w:pPr>
      <w:r w:rsidRPr="00F65E3D">
        <w:t>Biết chia sẻ nhưng cũng phải biết yêu cầu.</w:t>
      </w:r>
    </w:p>
    <w:p w14:paraId="2906E2B6" w14:textId="77777777" w:rsidR="001167AB" w:rsidRPr="00F65E3D" w:rsidRDefault="001167AB" w:rsidP="00274A2C">
      <w:pPr>
        <w:widowControl w:val="0"/>
        <w:spacing w:before="120" w:after="0" w:line="360" w:lineRule="exact"/>
        <w:ind w:firstLine="630"/>
        <w:jc w:val="both"/>
      </w:pPr>
      <w:r w:rsidRPr="00F65E3D">
        <w:t>Biết động viên nhưng cũng phải biết phê bình.</w:t>
      </w:r>
    </w:p>
    <w:p w14:paraId="08342D26" w14:textId="77777777" w:rsidR="001167AB" w:rsidRPr="00F65E3D" w:rsidRDefault="001167AB" w:rsidP="00274A2C">
      <w:pPr>
        <w:widowControl w:val="0"/>
        <w:spacing w:before="120" w:after="0" w:line="360" w:lineRule="exact"/>
        <w:ind w:firstLine="630"/>
        <w:jc w:val="both"/>
      </w:pPr>
      <w:r w:rsidRPr="00F65E3D">
        <w:t>Biết bảo vệ quyền lợi chính đáng của người lao động nhưng đồng thời phải nhắc nhở người lao động thực hiện đầy đủ trách nhiệm.</w:t>
      </w:r>
    </w:p>
    <w:p w14:paraId="54B4B3CA" w14:textId="77777777" w:rsidR="001167AB" w:rsidRPr="00F65E3D" w:rsidRDefault="001167AB" w:rsidP="00274A2C">
      <w:pPr>
        <w:widowControl w:val="0"/>
        <w:spacing w:before="120" w:after="0" w:line="360" w:lineRule="exact"/>
        <w:ind w:firstLine="630"/>
        <w:jc w:val="both"/>
      </w:pPr>
      <w:r w:rsidRPr="00F65E3D">
        <w:t>Đó là cách tạo nên sự đồng thuận.</w:t>
      </w:r>
    </w:p>
    <w:p w14:paraId="336233EF" w14:textId="77777777" w:rsidR="001167AB" w:rsidRPr="00F65E3D" w:rsidRDefault="001167AB" w:rsidP="00274A2C">
      <w:pPr>
        <w:widowControl w:val="0"/>
        <w:spacing w:before="120" w:after="0" w:line="360" w:lineRule="exact"/>
        <w:ind w:firstLine="630"/>
        <w:jc w:val="both"/>
      </w:pPr>
      <w:r w:rsidRPr="00F65E3D">
        <w:t>Và sự đồng thuận không thể hình thành nếu thiếu đối thoại.</w:t>
      </w:r>
    </w:p>
    <w:p w14:paraId="596F32B6" w14:textId="77777777" w:rsidR="001167AB" w:rsidRPr="004211DE" w:rsidRDefault="001167AB" w:rsidP="00274A2C">
      <w:pPr>
        <w:widowControl w:val="0"/>
        <w:spacing w:before="120" w:after="0" w:line="360" w:lineRule="exact"/>
        <w:ind w:firstLine="630"/>
        <w:jc w:val="both"/>
        <w:rPr>
          <w:b/>
        </w:rPr>
      </w:pPr>
      <w:r w:rsidRPr="004211DE">
        <w:rPr>
          <w:b/>
        </w:rPr>
        <w:t>8. “Xây” từ người tốt, việc tốt; “chống” từ những biểu hiện nhỏ</w:t>
      </w:r>
    </w:p>
    <w:p w14:paraId="19F9569F" w14:textId="77777777" w:rsidR="001167AB" w:rsidRPr="00F65E3D" w:rsidRDefault="001167AB" w:rsidP="00274A2C">
      <w:pPr>
        <w:widowControl w:val="0"/>
        <w:spacing w:before="120" w:after="0" w:line="360" w:lineRule="exact"/>
        <w:ind w:firstLine="630"/>
        <w:jc w:val="both"/>
      </w:pPr>
      <w:r w:rsidRPr="00F65E3D">
        <w:t>Trong đời sống nhà máy, những tấm gương tốt không thiếu.</w:t>
      </w:r>
    </w:p>
    <w:p w14:paraId="0D7CD7D3" w14:textId="77777777" w:rsidR="001167AB" w:rsidRPr="00F65E3D" w:rsidRDefault="001167AB" w:rsidP="00274A2C">
      <w:pPr>
        <w:widowControl w:val="0"/>
        <w:spacing w:before="120" w:after="0" w:line="360" w:lineRule="exact"/>
        <w:ind w:firstLine="630"/>
        <w:jc w:val="both"/>
      </w:pPr>
      <w:r w:rsidRPr="00F65E3D">
        <w:t>Có người nhiều năm làm việc trong điều kiện khó khăn nhưng vẫn giữ tinh thần trách nhiệm.</w:t>
      </w:r>
    </w:p>
    <w:p w14:paraId="097066C3" w14:textId="77777777" w:rsidR="001167AB" w:rsidRPr="00F65E3D" w:rsidRDefault="001167AB" w:rsidP="00274A2C">
      <w:pPr>
        <w:widowControl w:val="0"/>
        <w:spacing w:before="120" w:after="0" w:line="360" w:lineRule="exact"/>
        <w:ind w:firstLine="630"/>
        <w:jc w:val="both"/>
      </w:pPr>
      <w:r w:rsidRPr="00F65E3D">
        <w:t>Có người không ngại nhận việc khó.</w:t>
      </w:r>
    </w:p>
    <w:p w14:paraId="382307A7" w14:textId="77777777" w:rsidR="001167AB" w:rsidRPr="00F65E3D" w:rsidRDefault="001167AB" w:rsidP="00274A2C">
      <w:pPr>
        <w:widowControl w:val="0"/>
        <w:spacing w:before="120" w:after="0" w:line="360" w:lineRule="exact"/>
        <w:ind w:firstLine="630"/>
        <w:jc w:val="both"/>
      </w:pPr>
      <w:r w:rsidRPr="00F65E3D">
        <w:t>Có người luôn đến hiện trường sớm hơn một chút để kiểm tra công việc.</w:t>
      </w:r>
    </w:p>
    <w:p w14:paraId="32E97014" w14:textId="77777777" w:rsidR="001167AB" w:rsidRPr="00F65E3D" w:rsidRDefault="001167AB" w:rsidP="00274A2C">
      <w:pPr>
        <w:widowControl w:val="0"/>
        <w:spacing w:before="120" w:after="0" w:line="360" w:lineRule="exact"/>
        <w:ind w:firstLine="630"/>
        <w:jc w:val="both"/>
      </w:pPr>
      <w:r w:rsidRPr="00F65E3D">
        <w:t>Có người âm thầm hướng dẫn lớp công nhân trẻ.</w:t>
      </w:r>
    </w:p>
    <w:p w14:paraId="407D8403" w14:textId="77777777" w:rsidR="001167AB" w:rsidRPr="00F65E3D" w:rsidRDefault="001167AB" w:rsidP="00274A2C">
      <w:pPr>
        <w:widowControl w:val="0"/>
        <w:spacing w:before="120" w:after="0" w:line="360" w:lineRule="exact"/>
        <w:ind w:firstLine="630"/>
        <w:jc w:val="both"/>
      </w:pPr>
      <w:r w:rsidRPr="00F65E3D">
        <w:t>Có người sẵn sàng chia sẻ kinh nghiệm mà mình tích lũy được sau nhiều năm.</w:t>
      </w:r>
    </w:p>
    <w:p w14:paraId="2A3E2B47" w14:textId="77777777" w:rsidR="001167AB" w:rsidRPr="00F65E3D" w:rsidRDefault="001167AB" w:rsidP="00274A2C">
      <w:pPr>
        <w:widowControl w:val="0"/>
        <w:spacing w:before="120" w:after="0" w:line="360" w:lineRule="exact"/>
        <w:ind w:firstLine="630"/>
        <w:jc w:val="both"/>
      </w:pPr>
      <w:r w:rsidRPr="00F65E3D">
        <w:t>Có người phát hiện một vấn đề nhỏ nhưng kiên trì đề xuất giải pháp cho đến khi được khắc phục.</w:t>
      </w:r>
    </w:p>
    <w:p w14:paraId="2E0F0182" w14:textId="77777777" w:rsidR="001167AB" w:rsidRPr="00F65E3D" w:rsidRDefault="001167AB" w:rsidP="00274A2C">
      <w:pPr>
        <w:widowControl w:val="0"/>
        <w:spacing w:before="120" w:after="0" w:line="360" w:lineRule="exact"/>
        <w:ind w:firstLine="630"/>
        <w:jc w:val="both"/>
      </w:pPr>
      <w:r w:rsidRPr="00F65E3D">
        <w:t>Những con người như vậy có thể không xuất hiện trên sân khấu.</w:t>
      </w:r>
    </w:p>
    <w:p w14:paraId="10B9B358" w14:textId="77777777" w:rsidR="001167AB" w:rsidRPr="00F65E3D" w:rsidRDefault="001167AB" w:rsidP="00274A2C">
      <w:pPr>
        <w:widowControl w:val="0"/>
        <w:spacing w:before="120" w:after="0" w:line="360" w:lineRule="exact"/>
        <w:ind w:firstLine="630"/>
        <w:jc w:val="both"/>
      </w:pPr>
      <w:r w:rsidRPr="00F65E3D">
        <w:t>Nhưng họ chính là những người tạo nên sức mạnh của tập thể.</w:t>
      </w:r>
    </w:p>
    <w:p w14:paraId="3F21E5A6" w14:textId="77777777" w:rsidR="001167AB" w:rsidRPr="00F65E3D" w:rsidRDefault="001167AB" w:rsidP="00274A2C">
      <w:pPr>
        <w:widowControl w:val="0"/>
        <w:spacing w:before="120" w:after="0" w:line="360" w:lineRule="exact"/>
        <w:ind w:firstLine="630"/>
        <w:jc w:val="both"/>
      </w:pPr>
      <w:r w:rsidRPr="00F65E3D">
        <w:lastRenderedPageBreak/>
        <w:t>Bởi nếu xã hội chỉ nói về những điều tiêu cực, con người dễ có cảm giác rằng cái xấu đang ở khắp nơi.</w:t>
      </w:r>
    </w:p>
    <w:p w14:paraId="1273F15E" w14:textId="77777777" w:rsidR="001167AB" w:rsidRPr="00F65E3D" w:rsidRDefault="001167AB" w:rsidP="00274A2C">
      <w:pPr>
        <w:widowControl w:val="0"/>
        <w:spacing w:before="120" w:after="0" w:line="360" w:lineRule="exact"/>
        <w:ind w:firstLine="630"/>
        <w:jc w:val="both"/>
      </w:pPr>
      <w:r w:rsidRPr="00F65E3D">
        <w:t>Trong khi đó, mỗi ngày vẫn có hàng triệu con người đang làm những việc tốt một cách lặng lẽ.</w:t>
      </w:r>
    </w:p>
    <w:p w14:paraId="04FF5162" w14:textId="77777777" w:rsidR="001167AB" w:rsidRPr="00F65E3D" w:rsidRDefault="001167AB" w:rsidP="00274A2C">
      <w:pPr>
        <w:widowControl w:val="0"/>
        <w:spacing w:before="120" w:after="0" w:line="360" w:lineRule="exact"/>
        <w:ind w:firstLine="630"/>
        <w:jc w:val="both"/>
      </w:pPr>
      <w:r w:rsidRPr="00F65E3D">
        <w:t>Đó cũng là lý do tôi nghĩ câu chuyện về người công nhân cần được kể nhiều hơn.</w:t>
      </w:r>
    </w:p>
    <w:p w14:paraId="51E1D2D9" w14:textId="77777777" w:rsidR="001167AB" w:rsidRPr="00F65E3D" w:rsidRDefault="001167AB" w:rsidP="00274A2C">
      <w:pPr>
        <w:widowControl w:val="0"/>
        <w:spacing w:before="120" w:after="0" w:line="360" w:lineRule="exact"/>
        <w:ind w:firstLine="630"/>
        <w:jc w:val="both"/>
      </w:pPr>
      <w:r w:rsidRPr="00F65E3D">
        <w:t>Bởi phía sau mỗi dây chuyền sản xuất, mỗi nhà máy, mỗi công trình là những con người.</w:t>
      </w:r>
    </w:p>
    <w:p w14:paraId="5F62BC27" w14:textId="77777777" w:rsidR="001167AB" w:rsidRPr="00F65E3D" w:rsidRDefault="001167AB" w:rsidP="00274A2C">
      <w:pPr>
        <w:widowControl w:val="0"/>
        <w:spacing w:before="120" w:after="0" w:line="360" w:lineRule="exact"/>
        <w:ind w:firstLine="630"/>
        <w:jc w:val="both"/>
      </w:pPr>
      <w:r w:rsidRPr="00F65E3D">
        <w:t>Họ đang trực tiếp biến những chủ trương, chính sách thành sản phẩm và giá trị cụ thể.</w:t>
      </w:r>
    </w:p>
    <w:p w14:paraId="69D8FE87" w14:textId="77777777" w:rsidR="001167AB" w:rsidRPr="00F65E3D" w:rsidRDefault="001167AB" w:rsidP="00274A2C">
      <w:pPr>
        <w:widowControl w:val="0"/>
        <w:spacing w:before="120" w:after="0" w:line="360" w:lineRule="exact"/>
        <w:ind w:firstLine="630"/>
        <w:jc w:val="both"/>
      </w:pPr>
      <w:r w:rsidRPr="00F65E3D">
        <w:t>Nhưng “xây” không có nghĩa là chỉ nói về cái tốt.</w:t>
      </w:r>
    </w:p>
    <w:p w14:paraId="44A9837E" w14:textId="77777777" w:rsidR="001167AB" w:rsidRPr="00F65E3D" w:rsidRDefault="001167AB" w:rsidP="00274A2C">
      <w:pPr>
        <w:widowControl w:val="0"/>
        <w:spacing w:before="120" w:after="0" w:line="360" w:lineRule="exact"/>
        <w:ind w:firstLine="630"/>
        <w:jc w:val="both"/>
      </w:pPr>
      <w:r w:rsidRPr="00F65E3D">
        <w:t>Muốn cái tốt phát triển, phải thẳng thắn nhìn vào cái chưa tốt.</w:t>
      </w:r>
    </w:p>
    <w:p w14:paraId="36265BAE" w14:textId="77777777" w:rsidR="001167AB" w:rsidRPr="00F65E3D" w:rsidRDefault="001167AB" w:rsidP="00274A2C">
      <w:pPr>
        <w:widowControl w:val="0"/>
        <w:spacing w:before="120" w:after="0" w:line="360" w:lineRule="exact"/>
        <w:ind w:firstLine="630"/>
        <w:jc w:val="both"/>
      </w:pPr>
      <w:r w:rsidRPr="00F65E3D">
        <w:t>Phải chống bệnh hình thức.</w:t>
      </w:r>
    </w:p>
    <w:p w14:paraId="7897F30E" w14:textId="77777777" w:rsidR="001167AB" w:rsidRPr="00F65E3D" w:rsidRDefault="001167AB" w:rsidP="00274A2C">
      <w:pPr>
        <w:widowControl w:val="0"/>
        <w:spacing w:before="120" w:after="0" w:line="360" w:lineRule="exact"/>
        <w:ind w:firstLine="630"/>
        <w:jc w:val="both"/>
      </w:pPr>
      <w:r w:rsidRPr="00F65E3D">
        <w:t>Chống tư tưởng né tránh trách nhiệm.</w:t>
      </w:r>
    </w:p>
    <w:p w14:paraId="78545FE9" w14:textId="77777777" w:rsidR="001167AB" w:rsidRPr="00F65E3D" w:rsidRDefault="001167AB" w:rsidP="00274A2C">
      <w:pPr>
        <w:widowControl w:val="0"/>
        <w:spacing w:before="120" w:after="0" w:line="360" w:lineRule="exact"/>
        <w:ind w:firstLine="630"/>
        <w:jc w:val="both"/>
      </w:pPr>
      <w:r w:rsidRPr="00F65E3D">
        <w:t>Chống lãng phí.</w:t>
      </w:r>
    </w:p>
    <w:p w14:paraId="57F0695A" w14:textId="77777777" w:rsidR="001167AB" w:rsidRPr="00F65E3D" w:rsidRDefault="001167AB" w:rsidP="00274A2C">
      <w:pPr>
        <w:widowControl w:val="0"/>
        <w:spacing w:before="120" w:after="0" w:line="360" w:lineRule="exact"/>
        <w:ind w:firstLine="630"/>
        <w:jc w:val="both"/>
      </w:pPr>
      <w:r w:rsidRPr="00F65E3D">
        <w:t>Chống sự trì trệ.</w:t>
      </w:r>
    </w:p>
    <w:p w14:paraId="3D067757" w14:textId="77777777" w:rsidR="001167AB" w:rsidRPr="00F65E3D" w:rsidRDefault="001167AB" w:rsidP="00274A2C">
      <w:pPr>
        <w:widowControl w:val="0"/>
        <w:spacing w:before="120" w:after="0" w:line="360" w:lineRule="exact"/>
        <w:ind w:firstLine="630"/>
        <w:jc w:val="both"/>
      </w:pPr>
      <w:r w:rsidRPr="00F65E3D">
        <w:t>Chống tâm lý “an toàn cho mình” mà bỏ qua lợi ích chung.</w:t>
      </w:r>
    </w:p>
    <w:p w14:paraId="3C1D0FAF" w14:textId="77777777" w:rsidR="001167AB" w:rsidRPr="00F65E3D" w:rsidRDefault="001167AB" w:rsidP="00274A2C">
      <w:pPr>
        <w:widowControl w:val="0"/>
        <w:spacing w:before="120" w:after="0" w:line="360" w:lineRule="exact"/>
        <w:ind w:firstLine="630"/>
        <w:jc w:val="both"/>
      </w:pPr>
      <w:r w:rsidRPr="00F65E3D">
        <w:t>Chống việc đánh giá con người chỉ qua hình thức mà không nhìn vào hiệu quả thực tế.</w:t>
      </w:r>
    </w:p>
    <w:p w14:paraId="41EF8690" w14:textId="77777777" w:rsidR="001167AB" w:rsidRPr="00F65E3D" w:rsidRDefault="001167AB" w:rsidP="00274A2C">
      <w:pPr>
        <w:widowControl w:val="0"/>
        <w:spacing w:before="120" w:after="0" w:line="360" w:lineRule="exact"/>
        <w:ind w:firstLine="630"/>
        <w:jc w:val="both"/>
      </w:pPr>
      <w:r w:rsidRPr="00F65E3D">
        <w:t>Một tổ chức khỏe mạnh phải có khả năng tự sửa mình.</w:t>
      </w:r>
    </w:p>
    <w:p w14:paraId="1D0A21EC" w14:textId="77777777" w:rsidR="001167AB" w:rsidRPr="00F65E3D" w:rsidRDefault="001167AB" w:rsidP="00274A2C">
      <w:pPr>
        <w:widowControl w:val="0"/>
        <w:spacing w:before="120" w:after="0" w:line="360" w:lineRule="exact"/>
        <w:ind w:firstLine="630"/>
        <w:jc w:val="both"/>
      </w:pPr>
      <w:r w:rsidRPr="00F65E3D">
        <w:t>Một người đảng viên tốt phải có khả năng tự soi mình.</w:t>
      </w:r>
    </w:p>
    <w:p w14:paraId="28C42BE2" w14:textId="77777777" w:rsidR="001167AB" w:rsidRPr="00F65E3D" w:rsidRDefault="001167AB" w:rsidP="00274A2C">
      <w:pPr>
        <w:widowControl w:val="0"/>
        <w:spacing w:before="120" w:after="0" w:line="360" w:lineRule="exact"/>
        <w:ind w:firstLine="630"/>
        <w:jc w:val="both"/>
      </w:pPr>
      <w:r w:rsidRPr="00F65E3D">
        <w:t>Và một tập thể mạnh phải có đủ dũng khí để nói với nhau điều cần nói.</w:t>
      </w:r>
    </w:p>
    <w:p w14:paraId="08D44C14" w14:textId="77777777" w:rsidR="001167AB" w:rsidRPr="004211DE" w:rsidRDefault="001167AB" w:rsidP="00274A2C">
      <w:pPr>
        <w:widowControl w:val="0"/>
        <w:spacing w:before="120" w:after="0" w:line="360" w:lineRule="exact"/>
        <w:ind w:firstLine="630"/>
        <w:jc w:val="both"/>
        <w:rPr>
          <w:b/>
        </w:rPr>
      </w:pPr>
      <w:r w:rsidRPr="004211DE">
        <w:rPr>
          <w:b/>
        </w:rPr>
        <w:t>9. Từ một nhà máy nhìn rộng hơn về trách nhiệm của người lao động</w:t>
      </w:r>
    </w:p>
    <w:p w14:paraId="53775FF9" w14:textId="77777777" w:rsidR="001167AB" w:rsidRPr="00F65E3D" w:rsidRDefault="001167AB" w:rsidP="00274A2C">
      <w:pPr>
        <w:widowControl w:val="0"/>
        <w:spacing w:before="120" w:after="0" w:line="360" w:lineRule="exact"/>
        <w:ind w:firstLine="630"/>
        <w:jc w:val="both"/>
      </w:pPr>
      <w:r w:rsidRPr="00F65E3D">
        <w:t>Có lúc tôi tự hỏi: Một người công nhân bình thường có thể đóng góp gì cho công cuộc xây dựng Đảng?</w:t>
      </w:r>
    </w:p>
    <w:p w14:paraId="25A9C2F4" w14:textId="77777777" w:rsidR="001167AB" w:rsidRPr="00F65E3D" w:rsidRDefault="001167AB" w:rsidP="00274A2C">
      <w:pPr>
        <w:widowControl w:val="0"/>
        <w:spacing w:before="120" w:after="0" w:line="360" w:lineRule="exact"/>
        <w:ind w:firstLine="630"/>
        <w:jc w:val="both"/>
      </w:pPr>
      <w:r w:rsidRPr="00F65E3D">
        <w:t>Câu trả lời, có lẽ, không nằm ở những điều quá lớn.</w:t>
      </w:r>
    </w:p>
    <w:p w14:paraId="7CA8C8E7" w14:textId="77777777" w:rsidR="001167AB" w:rsidRPr="00F65E3D" w:rsidRDefault="001167AB" w:rsidP="00274A2C">
      <w:pPr>
        <w:widowControl w:val="0"/>
        <w:spacing w:before="120" w:after="0" w:line="360" w:lineRule="exact"/>
        <w:ind w:firstLine="630"/>
        <w:jc w:val="both"/>
      </w:pPr>
      <w:r w:rsidRPr="00F65E3D">
        <w:t>Chúng tôi không trực tiếp hoạch định những chủ trương ở tầm quốc gia.</w:t>
      </w:r>
    </w:p>
    <w:p w14:paraId="723043F2" w14:textId="77777777" w:rsidR="001167AB" w:rsidRPr="00F65E3D" w:rsidRDefault="001167AB" w:rsidP="00274A2C">
      <w:pPr>
        <w:widowControl w:val="0"/>
        <w:spacing w:before="120" w:after="0" w:line="360" w:lineRule="exact"/>
        <w:ind w:firstLine="630"/>
        <w:jc w:val="both"/>
      </w:pPr>
      <w:r w:rsidRPr="00F65E3D">
        <w:t>Nhưng chúng tôi có thể làm tốt công việc của mình.</w:t>
      </w:r>
    </w:p>
    <w:p w14:paraId="40AB88D6" w14:textId="77777777" w:rsidR="001167AB" w:rsidRPr="00F65E3D" w:rsidRDefault="001167AB" w:rsidP="00274A2C">
      <w:pPr>
        <w:widowControl w:val="0"/>
        <w:spacing w:before="120" w:after="0" w:line="360" w:lineRule="exact"/>
        <w:ind w:firstLine="630"/>
        <w:jc w:val="both"/>
      </w:pPr>
      <w:r w:rsidRPr="00F65E3D">
        <w:t>Chúng tôi có thể giữ kỷ luật.</w:t>
      </w:r>
    </w:p>
    <w:p w14:paraId="0FAD3F34" w14:textId="77777777" w:rsidR="001167AB" w:rsidRPr="00F65E3D" w:rsidRDefault="001167AB" w:rsidP="00274A2C">
      <w:pPr>
        <w:widowControl w:val="0"/>
        <w:spacing w:before="120" w:after="0" w:line="360" w:lineRule="exact"/>
        <w:ind w:firstLine="630"/>
        <w:jc w:val="both"/>
      </w:pPr>
      <w:r w:rsidRPr="00F65E3D">
        <w:t>Có thể tiết kiệm.</w:t>
      </w:r>
    </w:p>
    <w:p w14:paraId="045E6FFB" w14:textId="77777777" w:rsidR="001167AB" w:rsidRPr="00F65E3D" w:rsidRDefault="001167AB" w:rsidP="00274A2C">
      <w:pPr>
        <w:widowControl w:val="0"/>
        <w:spacing w:before="120" w:after="0" w:line="360" w:lineRule="exact"/>
        <w:ind w:firstLine="630"/>
        <w:jc w:val="both"/>
      </w:pPr>
      <w:r w:rsidRPr="00F65E3D">
        <w:t>Có thể sáng tạo.</w:t>
      </w:r>
    </w:p>
    <w:p w14:paraId="35FAAB9A" w14:textId="77777777" w:rsidR="001167AB" w:rsidRPr="00F65E3D" w:rsidRDefault="001167AB" w:rsidP="00274A2C">
      <w:pPr>
        <w:widowControl w:val="0"/>
        <w:spacing w:before="120" w:after="0" w:line="360" w:lineRule="exact"/>
        <w:ind w:firstLine="630"/>
        <w:jc w:val="both"/>
      </w:pPr>
      <w:r w:rsidRPr="00F65E3D">
        <w:t>Có thể học tập.</w:t>
      </w:r>
    </w:p>
    <w:p w14:paraId="6C960E5B" w14:textId="77777777" w:rsidR="001167AB" w:rsidRPr="00F65E3D" w:rsidRDefault="001167AB" w:rsidP="00274A2C">
      <w:pPr>
        <w:widowControl w:val="0"/>
        <w:spacing w:before="120" w:after="0" w:line="360" w:lineRule="exact"/>
        <w:ind w:firstLine="630"/>
        <w:jc w:val="both"/>
      </w:pPr>
      <w:r w:rsidRPr="00F65E3D">
        <w:t>Có thể nói thật.</w:t>
      </w:r>
    </w:p>
    <w:p w14:paraId="53B1A9FA" w14:textId="77777777" w:rsidR="001167AB" w:rsidRPr="00F65E3D" w:rsidRDefault="001167AB" w:rsidP="00274A2C">
      <w:pPr>
        <w:widowControl w:val="0"/>
        <w:spacing w:before="120" w:after="0" w:line="360" w:lineRule="exact"/>
        <w:ind w:firstLine="630"/>
        <w:jc w:val="both"/>
      </w:pPr>
      <w:r w:rsidRPr="00F65E3D">
        <w:lastRenderedPageBreak/>
        <w:t>Có thể không thờ ơ trước cái sai.</w:t>
      </w:r>
    </w:p>
    <w:p w14:paraId="61D2AB78" w14:textId="77777777" w:rsidR="001167AB" w:rsidRPr="00F65E3D" w:rsidRDefault="001167AB" w:rsidP="00274A2C">
      <w:pPr>
        <w:widowControl w:val="0"/>
        <w:spacing w:before="120" w:after="0" w:line="360" w:lineRule="exact"/>
        <w:ind w:firstLine="630"/>
        <w:jc w:val="both"/>
      </w:pPr>
      <w:r w:rsidRPr="00F65E3D">
        <w:t>Có thể hỗ trợ đồng nghiệp.</w:t>
      </w:r>
    </w:p>
    <w:p w14:paraId="6A08F7A7" w14:textId="77777777" w:rsidR="001167AB" w:rsidRPr="00F65E3D" w:rsidRDefault="001167AB" w:rsidP="00274A2C">
      <w:pPr>
        <w:widowControl w:val="0"/>
        <w:spacing w:before="120" w:after="0" w:line="360" w:lineRule="exact"/>
        <w:ind w:firstLine="630"/>
        <w:jc w:val="both"/>
      </w:pPr>
      <w:r w:rsidRPr="00F65E3D">
        <w:t>Có thể truyền nghề cho thế hệ sau.</w:t>
      </w:r>
    </w:p>
    <w:p w14:paraId="7511B26F" w14:textId="77777777" w:rsidR="001167AB" w:rsidRPr="00F65E3D" w:rsidRDefault="001167AB" w:rsidP="00274A2C">
      <w:pPr>
        <w:widowControl w:val="0"/>
        <w:spacing w:before="120" w:after="0" w:line="360" w:lineRule="exact"/>
        <w:ind w:firstLine="630"/>
        <w:jc w:val="both"/>
      </w:pPr>
      <w:r w:rsidRPr="00F65E3D">
        <w:t>Có thể tham gia xây dựng tổ chức nơi mình làm việc bằng những ý kiến chân thành.</w:t>
      </w:r>
    </w:p>
    <w:p w14:paraId="42F73453" w14:textId="77777777" w:rsidR="001167AB" w:rsidRPr="00F65E3D" w:rsidRDefault="001167AB" w:rsidP="00274A2C">
      <w:pPr>
        <w:widowControl w:val="0"/>
        <w:spacing w:before="120" w:after="0" w:line="360" w:lineRule="exact"/>
        <w:ind w:firstLine="630"/>
        <w:jc w:val="both"/>
      </w:pPr>
      <w:r w:rsidRPr="00F65E3D">
        <w:t>Một người làm tốt công việc của mình chưa phải là tất cả.</w:t>
      </w:r>
    </w:p>
    <w:p w14:paraId="209F327D" w14:textId="77777777" w:rsidR="001167AB" w:rsidRPr="00F65E3D" w:rsidRDefault="001167AB" w:rsidP="00274A2C">
      <w:pPr>
        <w:widowControl w:val="0"/>
        <w:spacing w:before="120" w:after="0" w:line="360" w:lineRule="exact"/>
        <w:ind w:firstLine="630"/>
        <w:jc w:val="both"/>
      </w:pPr>
      <w:r w:rsidRPr="00F65E3D">
        <w:t>Nhưng hàng nghìn, hàng vạn người cùng có trách nhiệm với công việc của mình sẽ tạo nên một sức mạnh rất lớn.</w:t>
      </w:r>
    </w:p>
    <w:p w14:paraId="1660B330" w14:textId="77777777" w:rsidR="001167AB" w:rsidRPr="00F65E3D" w:rsidRDefault="001167AB" w:rsidP="00274A2C">
      <w:pPr>
        <w:widowControl w:val="0"/>
        <w:spacing w:before="120" w:after="0" w:line="360" w:lineRule="exact"/>
        <w:ind w:firstLine="630"/>
        <w:jc w:val="both"/>
      </w:pPr>
      <w:r w:rsidRPr="00F65E3D">
        <w:t>Đất nước muốn phát triển cần những chính sách đúng.</w:t>
      </w:r>
    </w:p>
    <w:p w14:paraId="16C700BF" w14:textId="77777777" w:rsidR="001167AB" w:rsidRPr="00F65E3D" w:rsidRDefault="001167AB" w:rsidP="00274A2C">
      <w:pPr>
        <w:widowControl w:val="0"/>
        <w:spacing w:before="120" w:after="0" w:line="360" w:lineRule="exact"/>
        <w:ind w:firstLine="630"/>
        <w:jc w:val="both"/>
      </w:pPr>
      <w:r w:rsidRPr="00F65E3D">
        <w:t>Nhưng chính sách chỉ trở thành hiện thực khi có con người thực hiện.</w:t>
      </w:r>
    </w:p>
    <w:p w14:paraId="6B745DBA" w14:textId="77777777" w:rsidR="001167AB" w:rsidRPr="00F65E3D" w:rsidRDefault="001167AB" w:rsidP="00274A2C">
      <w:pPr>
        <w:widowControl w:val="0"/>
        <w:spacing w:before="120" w:after="0" w:line="360" w:lineRule="exact"/>
        <w:ind w:firstLine="630"/>
        <w:jc w:val="both"/>
      </w:pPr>
      <w:r w:rsidRPr="00F65E3D">
        <w:t>Nghị quyết chỉ trở thành kết quả khi đi vào cuộc sống.</w:t>
      </w:r>
    </w:p>
    <w:p w14:paraId="6A3C8734" w14:textId="77777777" w:rsidR="001167AB" w:rsidRPr="00F65E3D" w:rsidRDefault="001167AB" w:rsidP="00274A2C">
      <w:pPr>
        <w:widowControl w:val="0"/>
        <w:spacing w:before="120" w:after="0" w:line="360" w:lineRule="exact"/>
        <w:ind w:firstLine="630"/>
        <w:jc w:val="both"/>
      </w:pPr>
      <w:r w:rsidRPr="00F65E3D">
        <w:t>Và những kết quả ấy cuối cùng được tạo ra từ bàn tay, trí tuệ, mồ hôi và trách nhiệm của người lao động.</w:t>
      </w:r>
    </w:p>
    <w:p w14:paraId="2F1BBF9E" w14:textId="77777777" w:rsidR="001167AB" w:rsidRPr="00F65E3D" w:rsidRDefault="001167AB" w:rsidP="00274A2C">
      <w:pPr>
        <w:widowControl w:val="0"/>
        <w:spacing w:before="120" w:after="0" w:line="360" w:lineRule="exact"/>
        <w:ind w:firstLine="630"/>
        <w:jc w:val="both"/>
      </w:pPr>
      <w:r w:rsidRPr="00F65E3D">
        <w:t>Vì vậy, nói về xây dựng Đảng từ góc nhìn người công nhân không phải là thu hẹp vấn đề.</w:t>
      </w:r>
    </w:p>
    <w:p w14:paraId="5692CF30" w14:textId="77777777" w:rsidR="001167AB" w:rsidRPr="00F65E3D" w:rsidRDefault="001167AB" w:rsidP="00274A2C">
      <w:pPr>
        <w:widowControl w:val="0"/>
        <w:spacing w:before="120" w:after="0" w:line="360" w:lineRule="exact"/>
        <w:ind w:firstLine="630"/>
        <w:jc w:val="both"/>
      </w:pPr>
      <w:r w:rsidRPr="00F65E3D">
        <w:t>Ngược lại, đó là đưa một vấn đề lớn trở về với nơi nó cần được kiểm nghiệm: thực tiễn.</w:t>
      </w:r>
    </w:p>
    <w:p w14:paraId="59234684" w14:textId="77777777" w:rsidR="001167AB" w:rsidRPr="004211DE" w:rsidRDefault="001167AB" w:rsidP="00274A2C">
      <w:pPr>
        <w:widowControl w:val="0"/>
        <w:spacing w:before="120" w:after="0" w:line="360" w:lineRule="exact"/>
        <w:ind w:firstLine="630"/>
        <w:jc w:val="both"/>
        <w:rPr>
          <w:b/>
        </w:rPr>
      </w:pPr>
      <w:r w:rsidRPr="004211DE">
        <w:rPr>
          <w:b/>
        </w:rPr>
        <w:t>LỜI KẾT: TỪ CA TRỰC ĐẾN NIỀM TIN</w:t>
      </w:r>
    </w:p>
    <w:p w14:paraId="39552D3D" w14:textId="77777777" w:rsidR="001167AB" w:rsidRPr="00F65E3D" w:rsidRDefault="001167AB" w:rsidP="00274A2C">
      <w:pPr>
        <w:widowControl w:val="0"/>
        <w:spacing w:before="120" w:after="0" w:line="360" w:lineRule="exact"/>
        <w:ind w:firstLine="630"/>
        <w:jc w:val="both"/>
      </w:pPr>
      <w:r w:rsidRPr="00F65E3D">
        <w:t>Tôi không phải là một nhà báo chuyên nghiệp.</w:t>
      </w:r>
      <w:r>
        <w:t xml:space="preserve"> </w:t>
      </w:r>
      <w:r w:rsidRPr="00F65E3D">
        <w:t xml:space="preserve">Tôi </w:t>
      </w:r>
      <w:r>
        <w:t xml:space="preserve">chỉ </w:t>
      </w:r>
      <w:r w:rsidRPr="00F65E3D">
        <w:t>là một người lao động làm việc trong môi trường nhà máy nhiệt điện, nơi mỗi ngày đều có những công việc tưởng như quen thuộc nhưng đòi hỏi sự chính xác, kỷ luật và trách nhiệm rất cao.</w:t>
      </w:r>
    </w:p>
    <w:p w14:paraId="13B55D99" w14:textId="77777777" w:rsidR="001167AB" w:rsidRPr="00F65E3D" w:rsidRDefault="001167AB" w:rsidP="00274A2C">
      <w:pPr>
        <w:widowControl w:val="0"/>
        <w:spacing w:before="120" w:after="0" w:line="360" w:lineRule="exact"/>
        <w:ind w:firstLine="630"/>
        <w:jc w:val="both"/>
      </w:pPr>
      <w:r w:rsidRPr="00F65E3D">
        <w:t>Tôi viết những dòng này không phải để kể một câu chuyện quá lớn.</w:t>
      </w:r>
    </w:p>
    <w:p w14:paraId="2FD4614B" w14:textId="77777777" w:rsidR="001167AB" w:rsidRPr="00F65E3D" w:rsidRDefault="001167AB" w:rsidP="00274A2C">
      <w:pPr>
        <w:widowControl w:val="0"/>
        <w:spacing w:before="120" w:after="0" w:line="360" w:lineRule="exact"/>
        <w:ind w:firstLine="630"/>
        <w:jc w:val="both"/>
      </w:pPr>
      <w:r w:rsidRPr="00F65E3D">
        <w:t>Tôi chỉ muốn kể về những điều mình nhìn thấy trong công việc hằng ngày.</w:t>
      </w:r>
    </w:p>
    <w:p w14:paraId="01A54242" w14:textId="77777777" w:rsidR="001167AB" w:rsidRPr="00F65E3D" w:rsidRDefault="001167AB" w:rsidP="00274A2C">
      <w:pPr>
        <w:widowControl w:val="0"/>
        <w:spacing w:before="120" w:after="0" w:line="360" w:lineRule="exact"/>
        <w:ind w:firstLine="630"/>
        <w:jc w:val="both"/>
      </w:pPr>
      <w:r w:rsidRPr="00F65E3D">
        <w:t>Về những người đồng nghiệp lặng lẽ làm việc.</w:t>
      </w:r>
    </w:p>
    <w:p w14:paraId="3BEB8072" w14:textId="77777777" w:rsidR="001167AB" w:rsidRPr="00F65E3D" w:rsidRDefault="001167AB" w:rsidP="00274A2C">
      <w:pPr>
        <w:widowControl w:val="0"/>
        <w:spacing w:before="120" w:after="0" w:line="360" w:lineRule="exact"/>
        <w:ind w:firstLine="630"/>
        <w:jc w:val="both"/>
      </w:pPr>
      <w:r w:rsidRPr="00F65E3D">
        <w:t>Về những người đảng viên luôn cố gắng đi đầu.</w:t>
      </w:r>
    </w:p>
    <w:p w14:paraId="54AB5E2B" w14:textId="77777777" w:rsidR="001167AB" w:rsidRPr="00F65E3D" w:rsidRDefault="001167AB" w:rsidP="00274A2C">
      <w:pPr>
        <w:widowControl w:val="0"/>
        <w:spacing w:before="120" w:after="0" w:line="360" w:lineRule="exact"/>
        <w:ind w:firstLine="630"/>
        <w:jc w:val="both"/>
      </w:pPr>
      <w:r w:rsidRPr="00F65E3D">
        <w:t>Về những người quản lý có mặt ở hiện trường khi công việc khó khăn.</w:t>
      </w:r>
    </w:p>
    <w:p w14:paraId="4D488B3C" w14:textId="77777777" w:rsidR="001167AB" w:rsidRPr="00F65E3D" w:rsidRDefault="001167AB" w:rsidP="00274A2C">
      <w:pPr>
        <w:widowControl w:val="0"/>
        <w:spacing w:before="120" w:after="0" w:line="360" w:lineRule="exact"/>
        <w:ind w:firstLine="630"/>
        <w:jc w:val="both"/>
      </w:pPr>
      <w:r w:rsidRPr="00F65E3D">
        <w:t>Về những người công nhân không ngừng học hỏi để làm chủ công nghệ.</w:t>
      </w:r>
    </w:p>
    <w:p w14:paraId="7312610C" w14:textId="77777777" w:rsidR="001167AB" w:rsidRPr="00F65E3D" w:rsidRDefault="001167AB" w:rsidP="00274A2C">
      <w:pPr>
        <w:widowControl w:val="0"/>
        <w:spacing w:before="120" w:after="0" w:line="360" w:lineRule="exact"/>
        <w:ind w:firstLine="630"/>
        <w:jc w:val="both"/>
      </w:pPr>
      <w:r w:rsidRPr="00F65E3D">
        <w:t>Về những sáng kiến bắt đầu từ những câu hỏi rất giản dị.</w:t>
      </w:r>
    </w:p>
    <w:p w14:paraId="23220AEA" w14:textId="77777777" w:rsidR="001167AB" w:rsidRPr="00F65E3D" w:rsidRDefault="001167AB" w:rsidP="00274A2C">
      <w:pPr>
        <w:widowControl w:val="0"/>
        <w:spacing w:before="120" w:after="0" w:line="360" w:lineRule="exact"/>
        <w:ind w:firstLine="630"/>
        <w:jc w:val="both"/>
      </w:pPr>
      <w:r w:rsidRPr="00F65E3D">
        <w:t>Và về những điều tưởng nhỏ nhưng lại góp phần tạo nên kỷ luật, trách nhiệm và niềm tin trong một tập thể.</w:t>
      </w:r>
    </w:p>
    <w:p w14:paraId="6C0968BB" w14:textId="77777777" w:rsidR="001167AB" w:rsidRPr="00F65E3D" w:rsidRDefault="001167AB" w:rsidP="00274A2C">
      <w:pPr>
        <w:widowControl w:val="0"/>
        <w:spacing w:before="120" w:after="0" w:line="360" w:lineRule="exact"/>
        <w:ind w:firstLine="630"/>
        <w:jc w:val="both"/>
      </w:pPr>
      <w:r w:rsidRPr="00F65E3D">
        <w:t>Tôi cũng hiểu rằng xây dựng Đảng là một nhiệm vụ lớn, lâu dài, liên quan đến nhiều lĩnh vực và đòi hỏi sự chung sức của cả hệ thống chính trị và toàn xã hội.</w:t>
      </w:r>
    </w:p>
    <w:p w14:paraId="4003B0D7" w14:textId="77777777" w:rsidR="001167AB" w:rsidRPr="00F65E3D" w:rsidRDefault="001167AB" w:rsidP="00274A2C">
      <w:pPr>
        <w:widowControl w:val="0"/>
        <w:spacing w:before="120" w:after="0" w:line="360" w:lineRule="exact"/>
        <w:ind w:firstLine="630"/>
        <w:jc w:val="both"/>
      </w:pPr>
      <w:r w:rsidRPr="00F65E3D">
        <w:t>Nhưng với người công nhân, điều đó có thể bắt đầu từ chính vị trí của mình.</w:t>
      </w:r>
    </w:p>
    <w:p w14:paraId="68A3F8F3" w14:textId="77777777" w:rsidR="001167AB" w:rsidRPr="00F65E3D" w:rsidRDefault="001167AB" w:rsidP="00274A2C">
      <w:pPr>
        <w:widowControl w:val="0"/>
        <w:spacing w:before="120" w:after="0" w:line="360" w:lineRule="exact"/>
        <w:ind w:firstLine="630"/>
        <w:jc w:val="both"/>
      </w:pPr>
      <w:r w:rsidRPr="00F65E3D">
        <w:t>Một ca trực nghiêm túc.</w:t>
      </w:r>
    </w:p>
    <w:p w14:paraId="7592821A" w14:textId="77777777" w:rsidR="001167AB" w:rsidRPr="00F65E3D" w:rsidRDefault="001167AB" w:rsidP="00274A2C">
      <w:pPr>
        <w:widowControl w:val="0"/>
        <w:spacing w:before="120" w:after="0" w:line="360" w:lineRule="exact"/>
        <w:ind w:firstLine="630"/>
        <w:jc w:val="both"/>
      </w:pPr>
      <w:r w:rsidRPr="00F65E3D">
        <w:lastRenderedPageBreak/>
        <w:t>Một thao tác đúng quy trình.</w:t>
      </w:r>
    </w:p>
    <w:p w14:paraId="10961B01" w14:textId="77777777" w:rsidR="001167AB" w:rsidRPr="00F65E3D" w:rsidRDefault="001167AB" w:rsidP="00274A2C">
      <w:pPr>
        <w:widowControl w:val="0"/>
        <w:spacing w:before="120" w:after="0" w:line="360" w:lineRule="exact"/>
        <w:ind w:firstLine="630"/>
        <w:jc w:val="both"/>
      </w:pPr>
      <w:r w:rsidRPr="00F65E3D">
        <w:t>Một lần báo cáo trung thực.</w:t>
      </w:r>
    </w:p>
    <w:p w14:paraId="6996BD11" w14:textId="77777777" w:rsidR="001167AB" w:rsidRPr="00F65E3D" w:rsidRDefault="001167AB" w:rsidP="00274A2C">
      <w:pPr>
        <w:widowControl w:val="0"/>
        <w:spacing w:before="120" w:after="0" w:line="360" w:lineRule="exact"/>
        <w:ind w:firstLine="630"/>
        <w:jc w:val="both"/>
      </w:pPr>
      <w:r w:rsidRPr="00F65E3D">
        <w:t>Một sáng kiến được đưa ra.</w:t>
      </w:r>
    </w:p>
    <w:p w14:paraId="56E02EDC" w14:textId="77777777" w:rsidR="001167AB" w:rsidRPr="00F65E3D" w:rsidRDefault="001167AB" w:rsidP="00274A2C">
      <w:pPr>
        <w:widowControl w:val="0"/>
        <w:spacing w:before="120" w:after="0" w:line="360" w:lineRule="exact"/>
        <w:ind w:firstLine="630"/>
        <w:jc w:val="both"/>
      </w:pPr>
      <w:r w:rsidRPr="00F65E3D">
        <w:t>Một lần dám nhận trách nhiệm.</w:t>
      </w:r>
    </w:p>
    <w:p w14:paraId="71728729" w14:textId="77777777" w:rsidR="001167AB" w:rsidRPr="00F65E3D" w:rsidRDefault="001167AB" w:rsidP="00274A2C">
      <w:pPr>
        <w:widowControl w:val="0"/>
        <w:spacing w:before="120" w:after="0" w:line="360" w:lineRule="exact"/>
        <w:ind w:firstLine="630"/>
        <w:jc w:val="both"/>
      </w:pPr>
      <w:r w:rsidRPr="00F65E3D">
        <w:t>Một lần người đảng viên nhận phần việc khó.</w:t>
      </w:r>
    </w:p>
    <w:p w14:paraId="51B8168C" w14:textId="77777777" w:rsidR="001167AB" w:rsidRPr="00F65E3D" w:rsidRDefault="001167AB" w:rsidP="00274A2C">
      <w:pPr>
        <w:widowControl w:val="0"/>
        <w:spacing w:before="120" w:after="0" w:line="360" w:lineRule="exact"/>
        <w:ind w:firstLine="630"/>
        <w:jc w:val="both"/>
      </w:pPr>
      <w:r w:rsidRPr="00F65E3D">
        <w:t>Một lần người quản lý lắng nghe người lao động.</w:t>
      </w:r>
    </w:p>
    <w:p w14:paraId="1E45CD02" w14:textId="77777777" w:rsidR="001167AB" w:rsidRPr="00F65E3D" w:rsidRDefault="001167AB" w:rsidP="00274A2C">
      <w:pPr>
        <w:widowControl w:val="0"/>
        <w:spacing w:before="120" w:after="0" w:line="360" w:lineRule="exact"/>
        <w:ind w:firstLine="630"/>
        <w:jc w:val="both"/>
      </w:pPr>
      <w:r w:rsidRPr="00F65E3D">
        <w:t>Một lần tập thể cùng nhau sửa chữa một thiếu sót thay vì tìm cách đổ lỗi.</w:t>
      </w:r>
    </w:p>
    <w:p w14:paraId="76D67886" w14:textId="77777777" w:rsidR="001167AB" w:rsidRPr="00F65E3D" w:rsidRDefault="001167AB" w:rsidP="00274A2C">
      <w:pPr>
        <w:widowControl w:val="0"/>
        <w:spacing w:before="120" w:after="0" w:line="360" w:lineRule="exact"/>
        <w:ind w:firstLine="630"/>
        <w:jc w:val="both"/>
      </w:pPr>
      <w:r w:rsidRPr="00F65E3D">
        <w:t>Những điều ấy có thể không tạo ra những dòng tít lớn.</w:t>
      </w:r>
    </w:p>
    <w:p w14:paraId="1CDAB2BB" w14:textId="77777777" w:rsidR="001167AB" w:rsidRPr="00F65E3D" w:rsidRDefault="001167AB" w:rsidP="00274A2C">
      <w:pPr>
        <w:widowControl w:val="0"/>
        <w:spacing w:before="120" w:after="0" w:line="360" w:lineRule="exact"/>
        <w:ind w:firstLine="630"/>
        <w:jc w:val="both"/>
      </w:pPr>
      <w:r w:rsidRPr="00F65E3D">
        <w:t>Nhưng chúng tạo ra những thay đổi thật.</w:t>
      </w:r>
    </w:p>
    <w:p w14:paraId="0D0761C4" w14:textId="77777777" w:rsidR="001167AB" w:rsidRPr="00F65E3D" w:rsidRDefault="001167AB" w:rsidP="00274A2C">
      <w:pPr>
        <w:widowControl w:val="0"/>
        <w:spacing w:before="120" w:after="0" w:line="360" w:lineRule="exact"/>
        <w:ind w:firstLine="630"/>
        <w:jc w:val="both"/>
      </w:pPr>
      <w:r w:rsidRPr="00F65E3D">
        <w:t>Và những thay đổi thật ấy, khi được cộng lại qua từng ngày, từng tháng, từng năm, sẽ trở thành sức mạnh của một doanh nghiệp, một ngành, một địa phương và rộng hơn là của đất nước.</w:t>
      </w:r>
    </w:p>
    <w:p w14:paraId="6F3E47A9" w14:textId="77777777" w:rsidR="001167AB" w:rsidRPr="00F65E3D" w:rsidRDefault="001167AB" w:rsidP="00274A2C">
      <w:pPr>
        <w:widowControl w:val="0"/>
        <w:spacing w:before="120" w:after="0" w:line="360" w:lineRule="exact"/>
        <w:ind w:firstLine="630"/>
        <w:jc w:val="both"/>
      </w:pPr>
      <w:r w:rsidRPr="00F65E3D">
        <w:t>Tôi nghĩ, điều quan trọng nhất khi tham gia giải không phải là viết một bài thật hay về những điều lớn lao.</w:t>
      </w:r>
    </w:p>
    <w:p w14:paraId="435005B9" w14:textId="77777777" w:rsidR="001167AB" w:rsidRPr="00F65E3D" w:rsidRDefault="001167AB" w:rsidP="00274A2C">
      <w:pPr>
        <w:widowControl w:val="0"/>
        <w:spacing w:before="120" w:after="0" w:line="360" w:lineRule="exact"/>
        <w:ind w:firstLine="630"/>
        <w:jc w:val="both"/>
      </w:pPr>
      <w:r w:rsidRPr="00F65E3D">
        <w:t>Quan trọng hơn là nói được điều mình đã thấy, đã trải nghiệm; phát hiện được điều tốt đẹp đang diễn ra quanh mình; chỉ ra được những vấn đề cần thay đổi; và từ đó góp một tiếng nói xây dựng.</w:t>
      </w:r>
    </w:p>
    <w:p w14:paraId="6FF85043" w14:textId="77777777" w:rsidR="001167AB" w:rsidRPr="00F65E3D" w:rsidRDefault="001167AB" w:rsidP="00274A2C">
      <w:pPr>
        <w:widowControl w:val="0"/>
        <w:spacing w:before="120" w:after="0" w:line="360" w:lineRule="exact"/>
        <w:ind w:firstLine="630"/>
        <w:jc w:val="both"/>
      </w:pPr>
      <w:r w:rsidRPr="00F65E3D">
        <w:t>Bởi báo chí về xây dựng Đảng không chỉ cần những câu chuyện ở tầm vĩ mô.</w:t>
      </w:r>
    </w:p>
    <w:p w14:paraId="242C142D" w14:textId="77777777" w:rsidR="001167AB" w:rsidRPr="00F65E3D" w:rsidRDefault="001167AB" w:rsidP="00274A2C">
      <w:pPr>
        <w:widowControl w:val="0"/>
        <w:spacing w:before="120" w:after="0" w:line="360" w:lineRule="exact"/>
        <w:ind w:firstLine="630"/>
        <w:jc w:val="both"/>
      </w:pPr>
      <w:r w:rsidRPr="00F65E3D">
        <w:t>Báo chí cũng cần tiếng nói từ nhà máy, công trường, hầm lò, ruộng đồng, bệnh viện, trường học.</w:t>
      </w:r>
    </w:p>
    <w:p w14:paraId="4A0EC34F" w14:textId="77777777" w:rsidR="001167AB" w:rsidRPr="00F65E3D" w:rsidRDefault="001167AB" w:rsidP="00274A2C">
      <w:pPr>
        <w:widowControl w:val="0"/>
        <w:spacing w:before="120" w:after="0" w:line="360" w:lineRule="exact"/>
        <w:ind w:firstLine="630"/>
        <w:jc w:val="both"/>
      </w:pPr>
      <w:r w:rsidRPr="00F65E3D">
        <w:t>Cần câu chuyện của những người đang trực tiếp làm ra sản phẩm.</w:t>
      </w:r>
    </w:p>
    <w:p w14:paraId="33679A0C" w14:textId="77777777" w:rsidR="001167AB" w:rsidRPr="00F65E3D" w:rsidRDefault="001167AB" w:rsidP="00274A2C">
      <w:pPr>
        <w:widowControl w:val="0"/>
        <w:spacing w:before="120" w:after="0" w:line="360" w:lineRule="exact"/>
        <w:ind w:firstLine="630"/>
        <w:jc w:val="both"/>
      </w:pPr>
      <w:r w:rsidRPr="00F65E3D">
        <w:t>Cần câu chuyện của những người đang đứng ở tuyến đầu của sản xuất.</w:t>
      </w:r>
    </w:p>
    <w:p w14:paraId="288D8ADD" w14:textId="77777777" w:rsidR="001167AB" w:rsidRPr="00F65E3D" w:rsidRDefault="001167AB" w:rsidP="00274A2C">
      <w:pPr>
        <w:widowControl w:val="0"/>
        <w:spacing w:before="120" w:after="0" w:line="360" w:lineRule="exact"/>
        <w:ind w:firstLine="630"/>
        <w:jc w:val="both"/>
      </w:pPr>
      <w:r w:rsidRPr="00F65E3D">
        <w:t>Và cần cả những câu chuyện rất bình dị về cách một con người giữ gìn trách nhiệm của mình.</w:t>
      </w:r>
    </w:p>
    <w:p w14:paraId="59150538" w14:textId="77777777" w:rsidR="001167AB" w:rsidRPr="00F65E3D" w:rsidRDefault="001167AB" w:rsidP="00274A2C">
      <w:pPr>
        <w:widowControl w:val="0"/>
        <w:spacing w:before="120" w:after="0" w:line="360" w:lineRule="exact"/>
        <w:ind w:firstLine="630"/>
        <w:jc w:val="both"/>
      </w:pPr>
      <w:r w:rsidRPr="00F65E3D">
        <w:t>Đối với tôi, xây dựng Đảng không ở đâu xa.</w:t>
      </w:r>
    </w:p>
    <w:p w14:paraId="16761362" w14:textId="77777777" w:rsidR="001167AB" w:rsidRPr="00F65E3D" w:rsidRDefault="001167AB" w:rsidP="00274A2C">
      <w:pPr>
        <w:widowControl w:val="0"/>
        <w:spacing w:before="120" w:after="0" w:line="360" w:lineRule="exact"/>
        <w:ind w:firstLine="630"/>
        <w:jc w:val="both"/>
      </w:pPr>
      <w:r w:rsidRPr="00F65E3D">
        <w:t>Nó bắt đầu từ cách mỗi người làm việc.</w:t>
      </w:r>
    </w:p>
    <w:p w14:paraId="4AD24881" w14:textId="77777777" w:rsidR="001167AB" w:rsidRPr="00F65E3D" w:rsidRDefault="001167AB" w:rsidP="00274A2C">
      <w:pPr>
        <w:widowControl w:val="0"/>
        <w:spacing w:before="120" w:after="0" w:line="360" w:lineRule="exact"/>
        <w:ind w:firstLine="630"/>
        <w:jc w:val="both"/>
      </w:pPr>
      <w:r w:rsidRPr="00F65E3D">
        <w:t>Từ cách mỗi người sống.</w:t>
      </w:r>
    </w:p>
    <w:p w14:paraId="003455A8" w14:textId="77777777" w:rsidR="001167AB" w:rsidRPr="00F65E3D" w:rsidRDefault="001167AB" w:rsidP="00274A2C">
      <w:pPr>
        <w:widowControl w:val="0"/>
        <w:spacing w:before="120" w:after="0" w:line="360" w:lineRule="exact"/>
        <w:ind w:firstLine="630"/>
        <w:jc w:val="both"/>
      </w:pPr>
      <w:r w:rsidRPr="00F65E3D">
        <w:t>Từ cách mỗi người đối xử với đồng nghiệp.</w:t>
      </w:r>
    </w:p>
    <w:p w14:paraId="72C6CADF" w14:textId="77777777" w:rsidR="001167AB" w:rsidRPr="00F65E3D" w:rsidRDefault="001167AB" w:rsidP="00274A2C">
      <w:pPr>
        <w:widowControl w:val="0"/>
        <w:spacing w:before="120" w:after="0" w:line="360" w:lineRule="exact"/>
        <w:ind w:firstLine="630"/>
        <w:jc w:val="both"/>
      </w:pPr>
      <w:r w:rsidRPr="00F65E3D">
        <w:t>Từ cách mỗi người nhìn vào cái đúng, cái sai.</w:t>
      </w:r>
    </w:p>
    <w:p w14:paraId="4F61B9BC" w14:textId="77777777" w:rsidR="001167AB" w:rsidRPr="00F65E3D" w:rsidRDefault="001167AB" w:rsidP="00274A2C">
      <w:pPr>
        <w:widowControl w:val="0"/>
        <w:spacing w:before="120" w:after="0" w:line="360" w:lineRule="exact"/>
        <w:ind w:firstLine="630"/>
        <w:jc w:val="both"/>
      </w:pPr>
      <w:r w:rsidRPr="00F65E3D">
        <w:t>Từ cách người lãnh đạo nêu gương.</w:t>
      </w:r>
    </w:p>
    <w:p w14:paraId="731F38BC" w14:textId="77777777" w:rsidR="001167AB" w:rsidRPr="00F65E3D" w:rsidRDefault="001167AB" w:rsidP="00274A2C">
      <w:pPr>
        <w:widowControl w:val="0"/>
        <w:spacing w:before="120" w:after="0" w:line="360" w:lineRule="exact"/>
        <w:ind w:firstLine="630"/>
        <w:jc w:val="both"/>
      </w:pPr>
      <w:r w:rsidRPr="00F65E3D">
        <w:t>Từ cách tổ chức biết lắng nghe.</w:t>
      </w:r>
    </w:p>
    <w:p w14:paraId="0FD08387" w14:textId="77777777" w:rsidR="001167AB" w:rsidRPr="00F65E3D" w:rsidRDefault="001167AB" w:rsidP="00274A2C">
      <w:pPr>
        <w:widowControl w:val="0"/>
        <w:spacing w:before="120" w:after="0" w:line="360" w:lineRule="exact"/>
        <w:ind w:firstLine="630"/>
        <w:jc w:val="both"/>
      </w:pPr>
      <w:r w:rsidRPr="00F65E3D">
        <w:t>Và từ cách mỗi người tự hỏi mình một câu:</w:t>
      </w:r>
    </w:p>
    <w:p w14:paraId="4D529601" w14:textId="77777777" w:rsidR="001167AB" w:rsidRPr="00F65E3D" w:rsidRDefault="001167AB" w:rsidP="00274A2C">
      <w:pPr>
        <w:widowControl w:val="0"/>
        <w:spacing w:before="120" w:after="0" w:line="360" w:lineRule="exact"/>
        <w:ind w:firstLine="630"/>
        <w:jc w:val="both"/>
      </w:pPr>
      <w:r w:rsidRPr="00F65E3D">
        <w:t xml:space="preserve">Hôm nay, tôi đã làm gì để công việc tốt hơn, tập thể tốt hơn và niềm tin được </w:t>
      </w:r>
      <w:r w:rsidRPr="00F65E3D">
        <w:lastRenderedPageBreak/>
        <w:t>bền vững hơn?</w:t>
      </w:r>
    </w:p>
    <w:p w14:paraId="74517489" w14:textId="77777777" w:rsidR="001167AB" w:rsidRPr="00F65E3D" w:rsidRDefault="001167AB" w:rsidP="00274A2C">
      <w:pPr>
        <w:widowControl w:val="0"/>
        <w:spacing w:before="120" w:after="0" w:line="360" w:lineRule="exact"/>
        <w:ind w:firstLine="630"/>
        <w:jc w:val="both"/>
      </w:pPr>
      <w:r w:rsidRPr="00F65E3D">
        <w:t>Ngoài kia, dòng điện vẫn đang chạy qua những đường dây.</w:t>
      </w:r>
    </w:p>
    <w:p w14:paraId="73F0933E" w14:textId="77777777" w:rsidR="001167AB" w:rsidRPr="00F65E3D" w:rsidRDefault="001167AB" w:rsidP="00274A2C">
      <w:pPr>
        <w:widowControl w:val="0"/>
        <w:spacing w:before="120" w:after="0" w:line="360" w:lineRule="exact"/>
        <w:ind w:firstLine="630"/>
        <w:jc w:val="both"/>
      </w:pPr>
      <w:r w:rsidRPr="00F65E3D">
        <w:t>Trong nhà máy, những ca trực mới lại bắt đầu.</w:t>
      </w:r>
    </w:p>
    <w:p w14:paraId="6F4DABE1" w14:textId="77777777" w:rsidR="001167AB" w:rsidRPr="00F65E3D" w:rsidRDefault="001167AB" w:rsidP="00274A2C">
      <w:pPr>
        <w:widowControl w:val="0"/>
        <w:spacing w:before="120" w:after="0" w:line="360" w:lineRule="exact"/>
        <w:ind w:firstLine="630"/>
        <w:jc w:val="both"/>
      </w:pPr>
      <w:r w:rsidRPr="00F65E3D">
        <w:t>Những người công nhân lại vào vị trí của mình.</w:t>
      </w:r>
    </w:p>
    <w:p w14:paraId="11C7C868" w14:textId="77777777" w:rsidR="001167AB" w:rsidRPr="00F65E3D" w:rsidRDefault="001167AB" w:rsidP="00274A2C">
      <w:pPr>
        <w:widowControl w:val="0"/>
        <w:spacing w:before="120" w:after="0" w:line="360" w:lineRule="exact"/>
        <w:ind w:firstLine="630"/>
        <w:jc w:val="both"/>
      </w:pPr>
      <w:r w:rsidRPr="00F65E3D">
        <w:t>Có thể ngày mai vẫn là một ngày làm việc bình thường như bao ngày khác.</w:t>
      </w:r>
    </w:p>
    <w:p w14:paraId="38600663" w14:textId="77777777" w:rsidR="001167AB" w:rsidRPr="00F65E3D" w:rsidRDefault="001167AB" w:rsidP="00274A2C">
      <w:pPr>
        <w:widowControl w:val="0"/>
        <w:spacing w:before="120" w:after="0" w:line="360" w:lineRule="exact"/>
        <w:ind w:firstLine="630"/>
        <w:jc w:val="both"/>
      </w:pPr>
      <w:r w:rsidRPr="00F65E3D">
        <w:t>Nhưng chính từ những ngày bình thường ấy, những giá trị lớn lao được tạo nên.</w:t>
      </w:r>
    </w:p>
    <w:p w14:paraId="56E1DE2D" w14:textId="77777777" w:rsidR="001167AB" w:rsidRPr="00F65E3D" w:rsidRDefault="001167AB" w:rsidP="00274A2C">
      <w:pPr>
        <w:widowControl w:val="0"/>
        <w:spacing w:before="120" w:after="0" w:line="360" w:lineRule="exact"/>
        <w:ind w:firstLine="630"/>
        <w:jc w:val="both"/>
      </w:pPr>
      <w:r w:rsidRPr="00F65E3D">
        <w:t>Từ một ca trực đến một niềm tin.</w:t>
      </w:r>
    </w:p>
    <w:p w14:paraId="321558DD" w14:textId="77777777" w:rsidR="001167AB" w:rsidRPr="00F65E3D" w:rsidRDefault="001167AB" w:rsidP="00274A2C">
      <w:pPr>
        <w:widowControl w:val="0"/>
        <w:spacing w:before="120" w:after="0" w:line="360" w:lineRule="exact"/>
        <w:ind w:firstLine="630"/>
        <w:jc w:val="both"/>
      </w:pPr>
      <w:r w:rsidRPr="00F65E3D">
        <w:t>Từ một người công nhân đến một tập thể.</w:t>
      </w:r>
    </w:p>
    <w:p w14:paraId="77FEDB11" w14:textId="77777777" w:rsidR="001167AB" w:rsidRPr="00F65E3D" w:rsidRDefault="001167AB" w:rsidP="00274A2C">
      <w:pPr>
        <w:widowControl w:val="0"/>
        <w:spacing w:before="120" w:after="0" w:line="360" w:lineRule="exact"/>
        <w:ind w:firstLine="630"/>
        <w:jc w:val="both"/>
      </w:pPr>
      <w:r w:rsidRPr="00F65E3D">
        <w:t>Từ những việc làm nhỏ đến sức mạnh lớn.</w:t>
      </w:r>
    </w:p>
    <w:p w14:paraId="072711A4" w14:textId="77777777" w:rsidR="001167AB" w:rsidRPr="00F65E3D" w:rsidRDefault="001167AB" w:rsidP="00274A2C">
      <w:pPr>
        <w:widowControl w:val="0"/>
        <w:spacing w:before="120" w:after="0" w:line="360" w:lineRule="exact"/>
        <w:ind w:firstLine="630"/>
        <w:jc w:val="both"/>
      </w:pPr>
      <w:r w:rsidRPr="00F65E3D">
        <w:t>Và từ những con người cụ thể hôm nay, chúng ta cùng góp phần xây dựng một tổ chức Đảng ngày càng trong sạch, vững mạnh, một hệ thống chính trị ngày càng hiệu lực, hiệu quả và một đất nước ngày càng phát triển.</w:t>
      </w:r>
    </w:p>
    <w:p w14:paraId="417C5A6E" w14:textId="0E6A0595" w:rsidR="00635ECA" w:rsidRPr="00BB582F" w:rsidRDefault="001167AB" w:rsidP="00274A2C">
      <w:pPr>
        <w:widowControl w:val="0"/>
        <w:spacing w:before="120" w:after="0" w:line="360" w:lineRule="exact"/>
        <w:rPr>
          <w:rFonts w:eastAsia="Times New Roman" w:cs="Times New Roman"/>
          <w:b/>
          <w:bCs/>
          <w:kern w:val="36"/>
          <w:szCs w:val="28"/>
          <w:lang w:val="vi-VN"/>
        </w:rPr>
      </w:pPr>
      <w:r w:rsidRPr="00F65E3D">
        <w:t xml:space="preserve">Đó có lẽ cũng là cách thiết thực nhất để mỗi người công nhân góp một phần của mình vào câu chuyện xây dựng Đảng – bắt đầu từ chính nơi mình đang </w:t>
      </w:r>
      <w:r w:rsidR="00C46660">
        <w:t>đứng,</w:t>
      </w:r>
    </w:p>
    <w:sectPr w:rsidR="00635ECA" w:rsidRPr="00BB582F" w:rsidSect="009B41C3">
      <w:headerReference w:type="default" r:id="rId8"/>
      <w:pgSz w:w="11907" w:h="16840"/>
      <w:pgMar w:top="934" w:right="657" w:bottom="360" w:left="1701" w:header="720" w:footer="0" w:gutter="0"/>
      <w:pgNumType w:start="1"/>
      <w:cols w:space="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3D36C0" w14:textId="77777777" w:rsidR="00927432" w:rsidRDefault="00927432">
      <w:pPr>
        <w:spacing w:line="240" w:lineRule="auto"/>
      </w:pPr>
      <w:r>
        <w:separator/>
      </w:r>
    </w:p>
  </w:endnote>
  <w:endnote w:type="continuationSeparator" w:id="0">
    <w:p w14:paraId="6D748FFA" w14:textId="77777777" w:rsidR="00927432" w:rsidRDefault="0092743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108E56" w14:textId="77777777" w:rsidR="00927432" w:rsidRDefault="00927432">
      <w:pPr>
        <w:spacing w:after="0"/>
      </w:pPr>
      <w:r>
        <w:separator/>
      </w:r>
    </w:p>
  </w:footnote>
  <w:footnote w:type="continuationSeparator" w:id="0">
    <w:p w14:paraId="2A299ADF" w14:textId="77777777" w:rsidR="00927432" w:rsidRDefault="00927432">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1442383"/>
      <w:docPartObj>
        <w:docPartGallery w:val="Page Numbers (Top of Page)"/>
        <w:docPartUnique/>
      </w:docPartObj>
    </w:sdtPr>
    <w:sdtEndPr>
      <w:rPr>
        <w:noProof/>
      </w:rPr>
    </w:sdtEndPr>
    <w:sdtContent>
      <w:p w14:paraId="0D6400A9" w14:textId="7699D155" w:rsidR="009B41C3" w:rsidRDefault="009B41C3">
        <w:pPr>
          <w:pStyle w:val="Header"/>
          <w:jc w:val="center"/>
        </w:pPr>
        <w:r w:rsidRPr="009B41C3">
          <w:rPr>
            <w:sz w:val="28"/>
            <w:szCs w:val="28"/>
          </w:rPr>
          <w:fldChar w:fldCharType="begin"/>
        </w:r>
        <w:r w:rsidRPr="009B41C3">
          <w:rPr>
            <w:sz w:val="28"/>
            <w:szCs w:val="28"/>
          </w:rPr>
          <w:instrText xml:space="preserve"> PAGE   \* MERGEFORMAT </w:instrText>
        </w:r>
        <w:r w:rsidRPr="009B41C3">
          <w:rPr>
            <w:sz w:val="28"/>
            <w:szCs w:val="28"/>
          </w:rPr>
          <w:fldChar w:fldCharType="separate"/>
        </w:r>
        <w:r w:rsidRPr="009B41C3">
          <w:rPr>
            <w:noProof/>
            <w:sz w:val="28"/>
            <w:szCs w:val="28"/>
          </w:rPr>
          <w:t>2</w:t>
        </w:r>
        <w:r w:rsidRPr="009B41C3">
          <w:rPr>
            <w:noProof/>
            <w:sz w:val="28"/>
            <w:szCs w:val="28"/>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948F2"/>
    <w:rsid w:val="000030F9"/>
    <w:rsid w:val="0001380C"/>
    <w:rsid w:val="0005362A"/>
    <w:rsid w:val="001167AB"/>
    <w:rsid w:val="00133994"/>
    <w:rsid w:val="00256F50"/>
    <w:rsid w:val="00274A2C"/>
    <w:rsid w:val="002D244D"/>
    <w:rsid w:val="0038202E"/>
    <w:rsid w:val="003A6104"/>
    <w:rsid w:val="004E442E"/>
    <w:rsid w:val="005B63F0"/>
    <w:rsid w:val="00635ECA"/>
    <w:rsid w:val="00662645"/>
    <w:rsid w:val="006C3A1B"/>
    <w:rsid w:val="0075454C"/>
    <w:rsid w:val="00836D5B"/>
    <w:rsid w:val="00871154"/>
    <w:rsid w:val="0088424E"/>
    <w:rsid w:val="008948F2"/>
    <w:rsid w:val="008A31F1"/>
    <w:rsid w:val="008C670E"/>
    <w:rsid w:val="008C693E"/>
    <w:rsid w:val="00927432"/>
    <w:rsid w:val="009501A5"/>
    <w:rsid w:val="009A0EFC"/>
    <w:rsid w:val="009B41C3"/>
    <w:rsid w:val="009C39FF"/>
    <w:rsid w:val="009E2342"/>
    <w:rsid w:val="00A53E76"/>
    <w:rsid w:val="00A716EF"/>
    <w:rsid w:val="00AC2C01"/>
    <w:rsid w:val="00AC3189"/>
    <w:rsid w:val="00B60769"/>
    <w:rsid w:val="00BA08E5"/>
    <w:rsid w:val="00BB582F"/>
    <w:rsid w:val="00BE2255"/>
    <w:rsid w:val="00C03631"/>
    <w:rsid w:val="00C46660"/>
    <w:rsid w:val="00FE4858"/>
    <w:rsid w:val="305A5E42"/>
    <w:rsid w:val="3F990F6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75CA71F"/>
  <w15:docId w15:val="{50470C27-C482-42C5-A581-5EEFDD89D8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lang w:val="en-IE" w:eastAsia="en-I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8"/>
      <w:szCs w:val="22"/>
      <w:lang w:val="en-US" w:eastAsia="en-US"/>
    </w:rPr>
  </w:style>
  <w:style w:type="paragraph" w:styleId="Heading1">
    <w:name w:val="heading 1"/>
    <w:basedOn w:val="Normal"/>
    <w:link w:val="Heading1Char"/>
    <w:uiPriority w:val="9"/>
    <w:qFormat/>
    <w:pPr>
      <w:spacing w:before="100" w:beforeAutospacing="1" w:after="100" w:afterAutospacing="1" w:line="240" w:lineRule="auto"/>
      <w:outlineLvl w:val="0"/>
    </w:pPr>
    <w:rPr>
      <w:rFonts w:eastAsia="Times New Roman" w:cs="Times New Roman"/>
      <w:b/>
      <w:bCs/>
      <w:kern w:val="36"/>
      <w:sz w:val="48"/>
      <w:szCs w:val="48"/>
    </w:rPr>
  </w:style>
  <w:style w:type="paragraph" w:styleId="Heading2">
    <w:name w:val="heading 2"/>
    <w:basedOn w:val="Normal"/>
    <w:link w:val="Heading2Char"/>
    <w:uiPriority w:val="9"/>
    <w:qFormat/>
    <w:pPr>
      <w:spacing w:before="100" w:beforeAutospacing="1" w:after="100" w:afterAutospacing="1" w:line="240" w:lineRule="auto"/>
      <w:outlineLvl w:val="1"/>
    </w:pPr>
    <w:rPr>
      <w:rFonts w:eastAsia="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uiPriority w:val="99"/>
    <w:unhideWhenUsed/>
    <w:pPr>
      <w:tabs>
        <w:tab w:val="center" w:pos="4153"/>
        <w:tab w:val="right" w:pos="8306"/>
      </w:tabs>
      <w:snapToGrid w:val="0"/>
    </w:pPr>
    <w:rPr>
      <w:sz w:val="18"/>
      <w:szCs w:val="18"/>
    </w:rPr>
  </w:style>
  <w:style w:type="paragraph" w:styleId="Header">
    <w:name w:val="header"/>
    <w:basedOn w:val="Normal"/>
    <w:link w:val="HeaderChar"/>
    <w:uiPriority w:val="99"/>
    <w:unhideWhenUsed/>
    <w:pPr>
      <w:tabs>
        <w:tab w:val="center" w:pos="4153"/>
        <w:tab w:val="right" w:pos="8306"/>
      </w:tabs>
      <w:snapToGrid w:val="0"/>
    </w:pPr>
    <w:rPr>
      <w:sz w:val="18"/>
      <w:szCs w:val="18"/>
    </w:rPr>
  </w:style>
  <w:style w:type="paragraph" w:styleId="NormalWeb">
    <w:name w:val="Normal (Web)"/>
    <w:basedOn w:val="Normal"/>
    <w:uiPriority w:val="99"/>
    <w:semiHidden/>
    <w:unhideWhenUsed/>
    <w:qFormat/>
    <w:pPr>
      <w:spacing w:before="100" w:beforeAutospacing="1" w:after="100" w:afterAutospacing="1" w:line="240" w:lineRule="auto"/>
    </w:pPr>
    <w:rPr>
      <w:rFonts w:eastAsia="Times New Roman" w:cs="Times New Roman"/>
      <w:sz w:val="24"/>
      <w:szCs w:val="24"/>
    </w:rPr>
  </w:style>
  <w:style w:type="character" w:styleId="Strong">
    <w:name w:val="Strong"/>
    <w:basedOn w:val="DefaultParagraphFont"/>
    <w:uiPriority w:val="22"/>
    <w:qFormat/>
    <w:rPr>
      <w:b/>
      <w:bCs/>
    </w:rPr>
  </w:style>
  <w:style w:type="character" w:customStyle="1" w:styleId="Heading1Char">
    <w:name w:val="Heading 1 Char"/>
    <w:basedOn w:val="DefaultParagraphFont"/>
    <w:link w:val="Heading1"/>
    <w:uiPriority w:val="9"/>
    <w:qFormat/>
    <w:rPr>
      <w:rFonts w:eastAsia="Times New Roman" w:cs="Times New Roman"/>
      <w:b/>
      <w:bCs/>
      <w:kern w:val="36"/>
      <w:sz w:val="48"/>
      <w:szCs w:val="48"/>
    </w:rPr>
  </w:style>
  <w:style w:type="character" w:customStyle="1" w:styleId="Heading2Char">
    <w:name w:val="Heading 2 Char"/>
    <w:basedOn w:val="DefaultParagraphFont"/>
    <w:link w:val="Heading2"/>
    <w:uiPriority w:val="9"/>
    <w:qFormat/>
    <w:rPr>
      <w:rFonts w:eastAsia="Times New Roman" w:cs="Times New Roman"/>
      <w:b/>
      <w:bCs/>
      <w:sz w:val="36"/>
      <w:szCs w:val="36"/>
    </w:rPr>
  </w:style>
  <w:style w:type="character" w:customStyle="1" w:styleId="HeaderChar">
    <w:name w:val="Header Char"/>
    <w:basedOn w:val="DefaultParagraphFont"/>
    <w:link w:val="Header"/>
    <w:uiPriority w:val="99"/>
    <w:rsid w:val="000030F9"/>
    <w:rPr>
      <w:sz w:val="18"/>
      <w:szCs w:val="18"/>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6E2A4009-BE06-4755-995A-3997B05C5E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174</TotalTime>
  <Pages>10</Pages>
  <Words>2968</Words>
  <Characters>16922</Characters>
  <Application>Microsoft Office Word</Application>
  <DocSecurity>0</DocSecurity>
  <Lines>141</Lines>
  <Paragraphs>39</Paragraphs>
  <ScaleCrop>false</ScaleCrop>
  <Company/>
  <LinksUpToDate>false</LinksUpToDate>
  <CharactersWithSpaces>19851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Ngô Quang Trung- TB Tuyên giáo ĐU</cp:lastModifiedBy>
  <cp:revision>29</cp:revision>
  <dcterms:created xsi:type="dcterms:W3CDTF">2026-10-05T03:51:00Z</dcterms:created>
  <dcterms:modified xsi:type="dcterms:W3CDTF">2026-10-07T05:38:00Z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eyJoZGlkIjoiODFlM2VkZmI2NTEwZmFmYjRhNmRmYTQzNzhiYzA4MjYiLCJ1c2VySWQiOiIxMzkyMTkzMDkzMDE1In0=</vt:lpwstr>
  </property>
  <property fmtid="{D5CDD505-2E9C-101B-9397-08002B2CF9AE}" pid="3" name="KSOProductBuildVer">
    <vt:lpwstr>1033-12.1.0.28485</vt:lpwstr>
  </property>
  <property fmtid="{D5CDD505-2E9C-101B-9397-08002B2CF9AE}" pid="4" name="ICV">
    <vt:lpwstr>7714BEC3C9F8409A933340DA50A671D4_12</vt:lpwstr>
  </property>
</Properties>
</file>